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62B6A" w14:textId="5DAB83F9" w:rsidR="004E0B04" w:rsidRDefault="00000000">
      <w:pPr>
        <w:pBdr>
          <w:top w:val="nil"/>
          <w:left w:val="nil"/>
          <w:bottom w:val="nil"/>
          <w:right w:val="nil"/>
          <w:between w:val="nil"/>
        </w:pBdr>
        <w:rPr>
          <w:color w:val="000000"/>
          <w:sz w:val="36"/>
          <w:szCs w:val="36"/>
        </w:rPr>
      </w:pPr>
      <w:r>
        <w:rPr>
          <w:color w:val="000000"/>
          <w:sz w:val="36"/>
          <w:szCs w:val="36"/>
        </w:rPr>
        <w:t xml:space="preserve">Ausschreibungstext FB </w:t>
      </w:r>
      <w:r w:rsidR="002A05E8">
        <w:rPr>
          <w:color w:val="000000"/>
          <w:sz w:val="36"/>
          <w:szCs w:val="36"/>
        </w:rPr>
        <w:t>2025/2026</w:t>
      </w:r>
    </w:p>
    <w:p w14:paraId="0D0C59DA" w14:textId="77777777" w:rsidR="004E0B04" w:rsidRDefault="004E0B04">
      <w:pPr>
        <w:widowControl w:val="0"/>
        <w:spacing w:after="0" w:line="240" w:lineRule="auto"/>
        <w:rPr>
          <w:sz w:val="28"/>
          <w:szCs w:val="28"/>
          <w:u w:val="single"/>
        </w:rPr>
      </w:pPr>
    </w:p>
    <w:tbl>
      <w:tblPr>
        <w:tblStyle w:val="a"/>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6"/>
      </w:tblGrid>
      <w:tr w:rsidR="004E0B04" w14:paraId="33CB4160" w14:textId="77777777">
        <w:tc>
          <w:tcPr>
            <w:tcW w:w="9406" w:type="dxa"/>
            <w:shd w:val="clear" w:color="auto" w:fill="auto"/>
            <w:tcMar>
              <w:top w:w="100" w:type="dxa"/>
              <w:left w:w="100" w:type="dxa"/>
              <w:bottom w:w="100" w:type="dxa"/>
              <w:right w:w="100" w:type="dxa"/>
            </w:tcMar>
          </w:tcPr>
          <w:p w14:paraId="732D4848" w14:textId="12269C49" w:rsidR="004E0B04" w:rsidRDefault="002A05E8">
            <w:pPr>
              <w:spacing w:after="0" w:line="240" w:lineRule="auto"/>
              <w:rPr>
                <w:b/>
              </w:rPr>
            </w:pPr>
            <w:r>
              <w:rPr>
                <w:b/>
              </w:rPr>
              <w:t>Wildbienen Hotel Basteln für Kinder</w:t>
            </w:r>
          </w:p>
          <w:p w14:paraId="5285E90B" w14:textId="77777777" w:rsidR="002C3324" w:rsidRDefault="002C3324">
            <w:pPr>
              <w:spacing w:after="0" w:line="240" w:lineRule="auto"/>
              <w:rPr>
                <w:b/>
              </w:rPr>
            </w:pPr>
          </w:p>
          <w:p w14:paraId="7C3FA657" w14:textId="77777777" w:rsidR="002C3324" w:rsidRPr="002C3324" w:rsidRDefault="002C3324" w:rsidP="002C3324">
            <w:pPr>
              <w:spacing w:after="0" w:line="240" w:lineRule="auto"/>
              <w:rPr>
                <w:bCs/>
              </w:rPr>
            </w:pPr>
            <w:r w:rsidRPr="002C3324">
              <w:rPr>
                <w:bCs/>
              </w:rPr>
              <w:t xml:space="preserve">Wenn die ersten Knospen sich im Frühling öffnen, fängt es bald an zu Summen. Die </w:t>
            </w:r>
            <w:proofErr w:type="spellStart"/>
            <w:r w:rsidRPr="002C3324">
              <w:rPr>
                <w:bCs/>
              </w:rPr>
              <w:t>Bienlis</w:t>
            </w:r>
            <w:proofErr w:type="spellEnd"/>
            <w:r w:rsidRPr="002C3324">
              <w:rPr>
                <w:bCs/>
              </w:rPr>
              <w:t xml:space="preserve"> wachen</w:t>
            </w:r>
          </w:p>
          <w:p w14:paraId="30DD40CE" w14:textId="77777777" w:rsidR="002C3324" w:rsidRPr="002C3324" w:rsidRDefault="002C3324" w:rsidP="002C3324">
            <w:pPr>
              <w:spacing w:after="0" w:line="240" w:lineRule="auto"/>
              <w:rPr>
                <w:bCs/>
              </w:rPr>
            </w:pPr>
            <w:r w:rsidRPr="002C3324">
              <w:rPr>
                <w:bCs/>
              </w:rPr>
              <w:t>auf und machen sich auf die Suche nach feinem Nektar. Wir möchten ihnen gerne ein Zuhause</w:t>
            </w:r>
          </w:p>
          <w:p w14:paraId="330BF993" w14:textId="77777777" w:rsidR="002C3324" w:rsidRDefault="002C3324" w:rsidP="002C3324">
            <w:pPr>
              <w:spacing w:after="0" w:line="240" w:lineRule="auto"/>
              <w:rPr>
                <w:bCs/>
              </w:rPr>
            </w:pPr>
            <w:r w:rsidRPr="002C3324">
              <w:rPr>
                <w:bCs/>
              </w:rPr>
              <w:t>basteln und eine blumige Futterquelle säen. Bist du dabei?</w:t>
            </w:r>
          </w:p>
          <w:p w14:paraId="1CC859DE" w14:textId="77777777" w:rsidR="002C3324" w:rsidRPr="002C3324" w:rsidRDefault="002C3324" w:rsidP="002C3324">
            <w:pPr>
              <w:spacing w:after="0" w:line="240" w:lineRule="auto"/>
              <w:rPr>
                <w:bCs/>
              </w:rPr>
            </w:pPr>
          </w:p>
          <w:p w14:paraId="6D7254F7" w14:textId="77777777" w:rsidR="002C3324" w:rsidRPr="002C3324" w:rsidRDefault="002C3324" w:rsidP="002C3324">
            <w:pPr>
              <w:spacing w:after="0" w:line="240" w:lineRule="auto"/>
              <w:rPr>
                <w:b/>
              </w:rPr>
            </w:pPr>
            <w:r w:rsidRPr="002C3324">
              <w:rPr>
                <w:b/>
              </w:rPr>
              <w:t xml:space="preserve">Alter: </w:t>
            </w:r>
            <w:r w:rsidRPr="002C3324">
              <w:rPr>
                <w:bCs/>
              </w:rPr>
              <w:t>jedes Alter Willkommen, unter 5 mit Begleitung erwünscht</w:t>
            </w:r>
          </w:p>
          <w:p w14:paraId="56327C65" w14:textId="77777777" w:rsidR="002C3324" w:rsidRPr="002C3324" w:rsidRDefault="002C3324" w:rsidP="002C3324">
            <w:pPr>
              <w:spacing w:after="0" w:line="240" w:lineRule="auto"/>
              <w:rPr>
                <w:bCs/>
              </w:rPr>
            </w:pPr>
            <w:r w:rsidRPr="002C3324">
              <w:rPr>
                <w:b/>
              </w:rPr>
              <w:t xml:space="preserve">Datum: </w:t>
            </w:r>
            <w:r w:rsidRPr="002C3324">
              <w:rPr>
                <w:bCs/>
              </w:rPr>
              <w:t>Samstag 05.04.25</w:t>
            </w:r>
          </w:p>
          <w:p w14:paraId="69DB017C" w14:textId="77777777" w:rsidR="002C3324" w:rsidRPr="002C3324" w:rsidRDefault="002C3324" w:rsidP="002C3324">
            <w:pPr>
              <w:spacing w:after="0" w:line="240" w:lineRule="auto"/>
              <w:rPr>
                <w:b/>
              </w:rPr>
            </w:pPr>
            <w:r w:rsidRPr="002C3324">
              <w:rPr>
                <w:b/>
              </w:rPr>
              <w:t xml:space="preserve">Zeit: </w:t>
            </w:r>
            <w:r w:rsidRPr="002C3324">
              <w:rPr>
                <w:bCs/>
              </w:rPr>
              <w:t>14.00 – 16.00 Uhr</w:t>
            </w:r>
          </w:p>
          <w:p w14:paraId="11D4E73D" w14:textId="77777777" w:rsidR="002C3324" w:rsidRPr="002C3324" w:rsidRDefault="002C3324" w:rsidP="002C3324">
            <w:pPr>
              <w:spacing w:after="0" w:line="240" w:lineRule="auto"/>
              <w:rPr>
                <w:bCs/>
              </w:rPr>
            </w:pPr>
            <w:r w:rsidRPr="002C3324">
              <w:rPr>
                <w:b/>
              </w:rPr>
              <w:t xml:space="preserve">Treffpunkt: </w:t>
            </w:r>
            <w:r w:rsidRPr="002C3324">
              <w:rPr>
                <w:bCs/>
              </w:rPr>
              <w:t>je nach Wetter, wird noch mitgeteilt</w:t>
            </w:r>
          </w:p>
          <w:p w14:paraId="7394F015" w14:textId="4D2C60D4" w:rsidR="004E0B04" w:rsidRPr="002C3324" w:rsidRDefault="002C3324" w:rsidP="002A05E8">
            <w:pPr>
              <w:spacing w:after="0" w:line="240" w:lineRule="auto"/>
              <w:rPr>
                <w:bCs/>
              </w:rPr>
            </w:pPr>
            <w:r w:rsidRPr="002C3324">
              <w:rPr>
                <w:b/>
              </w:rPr>
              <w:t xml:space="preserve">Infos und Anmeldung: </w:t>
            </w:r>
            <w:r w:rsidRPr="002C3324">
              <w:rPr>
                <w:bCs/>
              </w:rPr>
              <w:t>bitte anmelden bei Raphaela Strassmann</w:t>
            </w:r>
            <w:r w:rsidRPr="002C3324">
              <w:rPr>
                <w:b/>
              </w:rPr>
              <w:t xml:space="preserve">, </w:t>
            </w:r>
            <w:r w:rsidRPr="002C3324">
              <w:rPr>
                <w:bCs/>
              </w:rPr>
              <w:t>familiebruggmenzingen@gmail.com</w:t>
            </w:r>
          </w:p>
        </w:tc>
      </w:tr>
      <w:tr w:rsidR="004E0B04" w14:paraId="30187489" w14:textId="77777777">
        <w:tc>
          <w:tcPr>
            <w:tcW w:w="9406" w:type="dxa"/>
            <w:shd w:val="clear" w:color="auto" w:fill="auto"/>
            <w:tcMar>
              <w:top w:w="100" w:type="dxa"/>
              <w:left w:w="100" w:type="dxa"/>
              <w:bottom w:w="100" w:type="dxa"/>
              <w:right w:w="100" w:type="dxa"/>
            </w:tcMar>
          </w:tcPr>
          <w:p w14:paraId="2FF48677" w14:textId="02EFE6F7" w:rsidR="002A05E8" w:rsidRDefault="002A05E8" w:rsidP="002A05E8">
            <w:pPr>
              <w:widowControl w:val="0"/>
              <w:spacing w:after="0" w:line="240" w:lineRule="auto"/>
              <w:rPr>
                <w:b/>
                <w:bCs/>
              </w:rPr>
            </w:pPr>
            <w:r w:rsidRPr="002A05E8">
              <w:rPr>
                <w:b/>
                <w:bCs/>
              </w:rPr>
              <w:t xml:space="preserve">„Das Essen schmeckt mir nicht“ </w:t>
            </w:r>
          </w:p>
          <w:p w14:paraId="7424A03C" w14:textId="77777777" w:rsidR="0039388E" w:rsidRPr="002A05E8" w:rsidRDefault="0039388E" w:rsidP="002A05E8">
            <w:pPr>
              <w:widowControl w:val="0"/>
              <w:spacing w:after="0" w:line="240" w:lineRule="auto"/>
              <w:rPr>
                <w:b/>
                <w:bCs/>
              </w:rPr>
            </w:pPr>
          </w:p>
          <w:p w14:paraId="52D74D2F" w14:textId="77777777" w:rsidR="002A05E8" w:rsidRPr="002A05E8" w:rsidRDefault="002A05E8" w:rsidP="002A05E8">
            <w:pPr>
              <w:widowControl w:val="0"/>
              <w:spacing w:after="0" w:line="240" w:lineRule="auto"/>
            </w:pPr>
            <w:r w:rsidRPr="002A05E8">
              <w:t>Ernährungstipps für einen entspannten Familientisch.</w:t>
            </w:r>
          </w:p>
          <w:p w14:paraId="28B8E8A1" w14:textId="77777777" w:rsidR="002A05E8" w:rsidRPr="002A05E8" w:rsidRDefault="002A05E8" w:rsidP="002A05E8">
            <w:pPr>
              <w:widowControl w:val="0"/>
              <w:spacing w:after="0" w:line="240" w:lineRule="auto"/>
            </w:pPr>
            <w:r w:rsidRPr="002A05E8">
              <w:t>Wenn ihr Kind am liebsten nur Pasta isst, bei Gemüse die Nase rümpft oder erst gar nicht</w:t>
            </w:r>
          </w:p>
          <w:p w14:paraId="58C1392F" w14:textId="77777777" w:rsidR="002A05E8" w:rsidRPr="002A05E8" w:rsidRDefault="002A05E8" w:rsidP="002A05E8">
            <w:pPr>
              <w:widowControl w:val="0"/>
              <w:spacing w:after="0" w:line="240" w:lineRule="auto"/>
            </w:pPr>
            <w:r w:rsidRPr="002A05E8">
              <w:t>probiert, Sie sich am Familientisch öfters gestresst und angespannt fühlen, sich unsicher</w:t>
            </w:r>
          </w:p>
          <w:p w14:paraId="07BBB1F8" w14:textId="77777777" w:rsidR="002A05E8" w:rsidRPr="002A05E8" w:rsidRDefault="002A05E8" w:rsidP="002A05E8">
            <w:pPr>
              <w:widowControl w:val="0"/>
              <w:spacing w:after="0" w:line="240" w:lineRule="auto"/>
            </w:pPr>
            <w:r w:rsidRPr="002A05E8">
              <w:t>sind, wie oft und wie viel „ungesunde Lebensmittel“ Sie ihren Kindern anbieten sollen, dann</w:t>
            </w:r>
          </w:p>
          <w:p w14:paraId="46A72E2A" w14:textId="77777777" w:rsidR="002A05E8" w:rsidRPr="002A05E8" w:rsidRDefault="002A05E8" w:rsidP="002A05E8">
            <w:pPr>
              <w:widowControl w:val="0"/>
              <w:spacing w:after="0" w:line="240" w:lineRule="auto"/>
            </w:pPr>
            <w:r w:rsidRPr="002A05E8">
              <w:t>sind Sie genau richtig, an diesem Referat teilzunehmen. Sie lernen Einflussfaktoren zum</w:t>
            </w:r>
          </w:p>
          <w:p w14:paraId="16A2EE82" w14:textId="77777777" w:rsidR="002A05E8" w:rsidRPr="002A05E8" w:rsidRDefault="002A05E8" w:rsidP="002A05E8">
            <w:pPr>
              <w:widowControl w:val="0"/>
              <w:spacing w:after="0" w:line="240" w:lineRule="auto"/>
            </w:pPr>
            <w:r w:rsidRPr="002A05E8">
              <w:t>Ernährungs- und Essverhalten bei Kindern kennen und mögliche Ansätze Kinder für gesunde</w:t>
            </w:r>
          </w:p>
          <w:p w14:paraId="03A49E43" w14:textId="77777777" w:rsidR="002A05E8" w:rsidRDefault="002A05E8" w:rsidP="002A05E8">
            <w:pPr>
              <w:widowControl w:val="0"/>
              <w:spacing w:after="0" w:line="240" w:lineRule="auto"/>
            </w:pPr>
            <w:r w:rsidRPr="002A05E8">
              <w:t>Ernährung zu motivieren.</w:t>
            </w:r>
          </w:p>
          <w:p w14:paraId="60B7681A" w14:textId="77777777" w:rsidR="002A05E8" w:rsidRPr="002A05E8" w:rsidRDefault="002A05E8" w:rsidP="002A05E8">
            <w:pPr>
              <w:widowControl w:val="0"/>
              <w:spacing w:after="0" w:line="240" w:lineRule="auto"/>
            </w:pPr>
          </w:p>
          <w:p w14:paraId="5D582A2F" w14:textId="77777777" w:rsidR="002A05E8" w:rsidRPr="002A05E8" w:rsidRDefault="002A05E8" w:rsidP="002A05E8">
            <w:pPr>
              <w:widowControl w:val="0"/>
              <w:spacing w:after="0" w:line="240" w:lineRule="auto"/>
            </w:pPr>
            <w:r w:rsidRPr="002A05E8">
              <w:rPr>
                <w:b/>
                <w:bCs/>
              </w:rPr>
              <w:t>Datum:</w:t>
            </w:r>
            <w:r w:rsidRPr="002A05E8">
              <w:t xml:space="preserve"> Mittwoch, 02.04.2025</w:t>
            </w:r>
          </w:p>
          <w:p w14:paraId="1A572F9C" w14:textId="77777777" w:rsidR="002A05E8" w:rsidRPr="002A05E8" w:rsidRDefault="002A05E8" w:rsidP="002A05E8">
            <w:pPr>
              <w:widowControl w:val="0"/>
              <w:spacing w:after="0" w:line="240" w:lineRule="auto"/>
            </w:pPr>
            <w:r w:rsidRPr="002A05E8">
              <w:rPr>
                <w:b/>
                <w:bCs/>
              </w:rPr>
              <w:t>Zeit</w:t>
            </w:r>
            <w:r w:rsidRPr="002A05E8">
              <w:t>: 19:30 Uhr</w:t>
            </w:r>
          </w:p>
          <w:p w14:paraId="1DCA21AE" w14:textId="77777777" w:rsidR="002A05E8" w:rsidRPr="002A05E8" w:rsidRDefault="002A05E8" w:rsidP="002A05E8">
            <w:pPr>
              <w:widowControl w:val="0"/>
              <w:spacing w:after="0" w:line="240" w:lineRule="auto"/>
            </w:pPr>
            <w:r w:rsidRPr="002A05E8">
              <w:rPr>
                <w:b/>
                <w:bCs/>
              </w:rPr>
              <w:t>Ort</w:t>
            </w:r>
            <w:r w:rsidRPr="002A05E8">
              <w:t>: Vereinshaus Menzingen</w:t>
            </w:r>
          </w:p>
          <w:p w14:paraId="6E7AD7EA" w14:textId="77777777" w:rsidR="002A05E8" w:rsidRPr="002A05E8" w:rsidRDefault="002A05E8" w:rsidP="002A05E8">
            <w:pPr>
              <w:widowControl w:val="0"/>
              <w:spacing w:after="0" w:line="240" w:lineRule="auto"/>
            </w:pPr>
            <w:r w:rsidRPr="002A05E8">
              <w:rPr>
                <w:b/>
                <w:bCs/>
              </w:rPr>
              <w:t>Kosten</w:t>
            </w:r>
            <w:r w:rsidRPr="002A05E8">
              <w:t>: 10 CHF</w:t>
            </w:r>
          </w:p>
          <w:p w14:paraId="79BA25B0" w14:textId="77777777" w:rsidR="002A05E8" w:rsidRPr="002A05E8" w:rsidRDefault="002A05E8" w:rsidP="002A05E8">
            <w:pPr>
              <w:widowControl w:val="0"/>
              <w:spacing w:after="0" w:line="240" w:lineRule="auto"/>
            </w:pPr>
            <w:r w:rsidRPr="002A05E8">
              <w:rPr>
                <w:b/>
                <w:bCs/>
              </w:rPr>
              <w:t>Referentin</w:t>
            </w:r>
            <w:r w:rsidRPr="002A05E8">
              <w:t xml:space="preserve">: Franziska Staub </w:t>
            </w:r>
            <w:proofErr w:type="spellStart"/>
            <w:r w:rsidRPr="002A05E8">
              <w:t>BSc</w:t>
            </w:r>
            <w:proofErr w:type="spellEnd"/>
            <w:r w:rsidRPr="002A05E8">
              <w:t>, BFH Ernährungsberaterin SVDE</w:t>
            </w:r>
          </w:p>
          <w:p w14:paraId="50F05C79" w14:textId="5E4C964D" w:rsidR="004E0B04" w:rsidRPr="002A05E8" w:rsidRDefault="002A05E8" w:rsidP="002A05E8">
            <w:pPr>
              <w:widowControl w:val="0"/>
              <w:spacing w:after="0" w:line="240" w:lineRule="auto"/>
            </w:pPr>
            <w:r w:rsidRPr="002A05E8">
              <w:rPr>
                <w:b/>
                <w:bCs/>
              </w:rPr>
              <w:t>Infos und Anmeldung:</w:t>
            </w:r>
            <w:r w:rsidRPr="002A05E8">
              <w:t xml:space="preserve"> Bitte anmelden bei Patricia Fischer unter</w:t>
            </w:r>
            <w:r>
              <w:t xml:space="preserve"> </w:t>
            </w:r>
            <w:r w:rsidRPr="002A05E8">
              <w:t>familiebruggmenzingen@gmail.com</w:t>
            </w:r>
          </w:p>
        </w:tc>
      </w:tr>
    </w:tbl>
    <w:p w14:paraId="6F7AFC42" w14:textId="77777777" w:rsidR="00AC3911" w:rsidRDefault="00AC3911">
      <w:pPr>
        <w:widowControl w:val="0"/>
        <w:pBdr>
          <w:top w:val="nil"/>
          <w:left w:val="nil"/>
          <w:bottom w:val="nil"/>
          <w:right w:val="nil"/>
          <w:between w:val="nil"/>
        </w:pBdr>
        <w:spacing w:after="0" w:line="240" w:lineRule="auto"/>
        <w:rPr>
          <w:b/>
          <w:bCs/>
        </w:rPr>
        <w:sectPr w:rsidR="00AC3911">
          <w:pgSz w:w="12240" w:h="15840"/>
          <w:pgMar w:top="992" w:right="1417" w:bottom="1134" w:left="1417" w:header="0" w:footer="720" w:gutter="0"/>
          <w:pgNumType w:start="1"/>
          <w:cols w:space="720"/>
        </w:sectPr>
      </w:pPr>
    </w:p>
    <w:tbl>
      <w:tblPr>
        <w:tblStyle w:val="a"/>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6"/>
      </w:tblGrid>
      <w:tr w:rsidR="004E0B04" w14:paraId="43FBA51F" w14:textId="77777777">
        <w:tc>
          <w:tcPr>
            <w:tcW w:w="9406" w:type="dxa"/>
            <w:shd w:val="clear" w:color="auto" w:fill="auto"/>
            <w:tcMar>
              <w:top w:w="100" w:type="dxa"/>
              <w:left w:w="100" w:type="dxa"/>
              <w:bottom w:w="100" w:type="dxa"/>
              <w:right w:w="100" w:type="dxa"/>
            </w:tcMar>
          </w:tcPr>
          <w:p w14:paraId="77BFC0CC" w14:textId="09739EAF" w:rsidR="004E0B04" w:rsidRPr="002A05E8" w:rsidRDefault="002A05E8">
            <w:pPr>
              <w:widowControl w:val="0"/>
              <w:pBdr>
                <w:top w:val="nil"/>
                <w:left w:val="nil"/>
                <w:bottom w:val="nil"/>
                <w:right w:val="nil"/>
                <w:between w:val="nil"/>
              </w:pBdr>
              <w:spacing w:after="0" w:line="240" w:lineRule="auto"/>
              <w:rPr>
                <w:b/>
                <w:bCs/>
              </w:rPr>
            </w:pPr>
            <w:proofErr w:type="spellStart"/>
            <w:r w:rsidRPr="002A05E8">
              <w:rPr>
                <w:b/>
                <w:bCs/>
              </w:rPr>
              <w:lastRenderedPageBreak/>
              <w:t>Babysitterkurs</w:t>
            </w:r>
            <w:proofErr w:type="spellEnd"/>
            <w:r w:rsidR="002C3324">
              <w:rPr>
                <w:b/>
                <w:bCs/>
              </w:rPr>
              <w:t>,</w:t>
            </w:r>
            <w:r w:rsidRPr="002A05E8">
              <w:rPr>
                <w:b/>
                <w:bCs/>
              </w:rPr>
              <w:t xml:space="preserve"> </w:t>
            </w:r>
            <w:r>
              <w:rPr>
                <w:b/>
                <w:bCs/>
              </w:rPr>
              <w:t>SRK anerkannt</w:t>
            </w:r>
          </w:p>
          <w:p w14:paraId="12543910" w14:textId="77777777" w:rsidR="004E0B04" w:rsidRDefault="004E0B04">
            <w:pPr>
              <w:widowControl w:val="0"/>
              <w:pBdr>
                <w:top w:val="nil"/>
                <w:left w:val="nil"/>
                <w:bottom w:val="nil"/>
                <w:right w:val="nil"/>
                <w:between w:val="nil"/>
              </w:pBdr>
              <w:spacing w:after="0" w:line="240" w:lineRule="auto"/>
            </w:pPr>
          </w:p>
          <w:p w14:paraId="0B9555CF" w14:textId="1C030A24" w:rsidR="002A05E8" w:rsidRDefault="00976636" w:rsidP="002A05E8">
            <w:pPr>
              <w:spacing w:after="0" w:line="240" w:lineRule="auto"/>
            </w:pPr>
            <w:r w:rsidRPr="00976636">
              <w:t xml:space="preserve">Möchtest Du Kinder hüten, fühlst Dich aber vielleicht noch etwas unsicher? Dann melde Dich jetzt für den </w:t>
            </w:r>
            <w:proofErr w:type="spellStart"/>
            <w:r w:rsidRPr="00976636">
              <w:t>Babysitterkurs</w:t>
            </w:r>
            <w:proofErr w:type="spellEnd"/>
            <w:r w:rsidRPr="00976636">
              <w:t xml:space="preserve"> des Schweizerischen Roten Kreuzes (SRK) in Menzingen an. An zwei Kurstagen werden Dir die Grundlagen rund um die vermittelt. Nach dem komplett besuchten Kurs bekommst Du einen Ausweis.</w:t>
            </w:r>
          </w:p>
          <w:p w14:paraId="7B09A97C" w14:textId="77777777" w:rsidR="002A05E8" w:rsidRDefault="002A05E8" w:rsidP="002A05E8">
            <w:pPr>
              <w:spacing w:after="0" w:line="240" w:lineRule="auto"/>
            </w:pPr>
            <w:r>
              <w:t>Themen</w:t>
            </w:r>
          </w:p>
          <w:p w14:paraId="3CB7EF3A" w14:textId="77777777" w:rsidR="002A05E8" w:rsidRDefault="002A05E8" w:rsidP="002A05E8">
            <w:pPr>
              <w:spacing w:after="0" w:line="240" w:lineRule="auto"/>
            </w:pPr>
            <w:r>
              <w:t>•</w:t>
            </w:r>
            <w:r>
              <w:tab/>
              <w:t>Entwicklungsphasen vom Baby zum Kleinkind</w:t>
            </w:r>
          </w:p>
          <w:p w14:paraId="77615211" w14:textId="77777777" w:rsidR="002A05E8" w:rsidRDefault="002A05E8" w:rsidP="002A05E8">
            <w:pPr>
              <w:spacing w:after="0" w:line="240" w:lineRule="auto"/>
            </w:pPr>
            <w:r>
              <w:t>•</w:t>
            </w:r>
            <w:r>
              <w:tab/>
              <w:t>Körperpflege und Wickeln</w:t>
            </w:r>
          </w:p>
          <w:p w14:paraId="6B9659BF" w14:textId="77777777" w:rsidR="002A05E8" w:rsidRDefault="002A05E8" w:rsidP="002A05E8">
            <w:pPr>
              <w:spacing w:after="0" w:line="240" w:lineRule="auto"/>
            </w:pPr>
            <w:r>
              <w:t>•</w:t>
            </w:r>
            <w:r>
              <w:tab/>
              <w:t>Spiel und Beschäftigung</w:t>
            </w:r>
          </w:p>
          <w:p w14:paraId="01FDF318" w14:textId="77777777" w:rsidR="002A05E8" w:rsidRDefault="002A05E8" w:rsidP="002A05E8">
            <w:pPr>
              <w:spacing w:after="0" w:line="240" w:lineRule="auto"/>
            </w:pPr>
            <w:r>
              <w:t>•</w:t>
            </w:r>
            <w:r>
              <w:tab/>
              <w:t>Zubereitung und Verabreichung von Mahlzeiten</w:t>
            </w:r>
          </w:p>
          <w:p w14:paraId="06639931" w14:textId="77777777" w:rsidR="002A05E8" w:rsidRDefault="002A05E8" w:rsidP="002A05E8">
            <w:pPr>
              <w:spacing w:after="0" w:line="240" w:lineRule="auto"/>
            </w:pPr>
            <w:r>
              <w:t>•</w:t>
            </w:r>
            <w:r>
              <w:tab/>
              <w:t>Krankheiten, Unfallverhütung und Notfälle</w:t>
            </w:r>
          </w:p>
          <w:p w14:paraId="6FBE40F7" w14:textId="35F8AC7E" w:rsidR="002A05E8" w:rsidRDefault="002A05E8" w:rsidP="002A05E8">
            <w:pPr>
              <w:spacing w:after="0" w:line="240" w:lineRule="auto"/>
            </w:pPr>
            <w:r>
              <w:t>•</w:t>
            </w:r>
            <w:r>
              <w:tab/>
              <w:t>Rechte und Pflichten als Babysitter</w:t>
            </w:r>
          </w:p>
          <w:p w14:paraId="1B726183" w14:textId="77777777" w:rsidR="002A05E8" w:rsidRDefault="002A05E8" w:rsidP="002A05E8">
            <w:pPr>
              <w:spacing w:after="0" w:line="240" w:lineRule="auto"/>
            </w:pPr>
          </w:p>
          <w:p w14:paraId="49D29846" w14:textId="69BB4062" w:rsidR="004E0B04" w:rsidRDefault="00000000">
            <w:pPr>
              <w:spacing w:after="0" w:line="240" w:lineRule="auto"/>
            </w:pPr>
            <w:r>
              <w:rPr>
                <w:b/>
              </w:rPr>
              <w:t>Alter</w:t>
            </w:r>
            <w:r>
              <w:t xml:space="preserve">: </w:t>
            </w:r>
            <w:r w:rsidR="002A05E8">
              <w:t>13 Jahren</w:t>
            </w:r>
          </w:p>
          <w:p w14:paraId="2F28969D" w14:textId="1985457A" w:rsidR="004E0B04" w:rsidRDefault="00000000">
            <w:pPr>
              <w:spacing w:after="0" w:line="240" w:lineRule="auto"/>
            </w:pPr>
            <w:r>
              <w:rPr>
                <w:b/>
              </w:rPr>
              <w:t>Datum</w:t>
            </w:r>
            <w:r>
              <w:t xml:space="preserve">: </w:t>
            </w:r>
            <w:r w:rsidR="002A05E8">
              <w:t>Sa, 3. Und 10. Mai</w:t>
            </w:r>
            <w:r w:rsidR="00976636">
              <w:t xml:space="preserve"> 2025</w:t>
            </w:r>
          </w:p>
          <w:p w14:paraId="76198913" w14:textId="741C2E62" w:rsidR="002A05E8" w:rsidRDefault="002A05E8">
            <w:pPr>
              <w:spacing w:after="0" w:line="240" w:lineRule="auto"/>
            </w:pPr>
            <w:r w:rsidRPr="002A05E8">
              <w:rPr>
                <w:b/>
                <w:bCs/>
              </w:rPr>
              <w:t>Kosten</w:t>
            </w:r>
            <w:r>
              <w:t>: 120 .- inklusive Kursunterlagen</w:t>
            </w:r>
          </w:p>
          <w:p w14:paraId="4326CF10" w14:textId="40DF01A6" w:rsidR="004E0B04" w:rsidRDefault="00000000">
            <w:pPr>
              <w:spacing w:after="0" w:line="240" w:lineRule="auto"/>
            </w:pPr>
            <w:r>
              <w:rPr>
                <w:b/>
              </w:rPr>
              <w:t>Zeit</w:t>
            </w:r>
            <w:r>
              <w:t xml:space="preserve">: </w:t>
            </w:r>
            <w:r w:rsidR="002A05E8">
              <w:t>9.00-11.30 Uhr und 13.00-15.30 Uhr</w:t>
            </w:r>
          </w:p>
          <w:p w14:paraId="42E28456" w14:textId="610E4EFC" w:rsidR="004E0B04" w:rsidRDefault="002A05E8">
            <w:pPr>
              <w:spacing w:after="0" w:line="240" w:lineRule="auto"/>
            </w:pPr>
            <w:r>
              <w:rPr>
                <w:b/>
              </w:rPr>
              <w:t>Ort</w:t>
            </w:r>
            <w:r>
              <w:t>: Vereinshaus Menzingen</w:t>
            </w:r>
          </w:p>
          <w:p w14:paraId="06FBA3D3" w14:textId="4C70C58A" w:rsidR="004E0B04" w:rsidRDefault="00000000">
            <w:pPr>
              <w:spacing w:after="0" w:line="240" w:lineRule="auto"/>
            </w:pPr>
            <w:r>
              <w:rPr>
                <w:b/>
              </w:rPr>
              <w:t>Infos und Anmeldung</w:t>
            </w:r>
            <w:r>
              <w:t xml:space="preserve">: </w:t>
            </w:r>
            <w:r w:rsidR="002A05E8">
              <w:t xml:space="preserve">Lea Betschart, </w:t>
            </w:r>
            <w:r>
              <w:t xml:space="preserve"> </w:t>
            </w:r>
            <w:hyperlink r:id="rId6">
              <w:r w:rsidR="004E0B04">
                <w:rPr>
                  <w:u w:val="single"/>
                </w:rPr>
                <w:t>familiebruggmenzingen@gmail.com</w:t>
              </w:r>
            </w:hyperlink>
          </w:p>
          <w:p w14:paraId="7EC87B30" w14:textId="77777777" w:rsidR="004E0B04" w:rsidRDefault="004E0B04">
            <w:pPr>
              <w:widowControl w:val="0"/>
              <w:pBdr>
                <w:top w:val="nil"/>
                <w:left w:val="nil"/>
                <w:bottom w:val="nil"/>
                <w:right w:val="nil"/>
                <w:between w:val="nil"/>
              </w:pBdr>
              <w:spacing w:after="0" w:line="240" w:lineRule="auto"/>
            </w:pPr>
          </w:p>
          <w:p w14:paraId="6C2AE0B6" w14:textId="77777777" w:rsidR="004E0B04" w:rsidRDefault="004E0B04">
            <w:pPr>
              <w:widowControl w:val="0"/>
              <w:pBdr>
                <w:top w:val="nil"/>
                <w:left w:val="nil"/>
                <w:bottom w:val="nil"/>
                <w:right w:val="nil"/>
                <w:between w:val="nil"/>
              </w:pBdr>
              <w:spacing w:after="0" w:line="240" w:lineRule="auto"/>
            </w:pPr>
          </w:p>
        </w:tc>
      </w:tr>
      <w:tr w:rsidR="004E0B04" w14:paraId="096C9DE6" w14:textId="77777777">
        <w:tc>
          <w:tcPr>
            <w:tcW w:w="9406" w:type="dxa"/>
            <w:shd w:val="clear" w:color="auto" w:fill="auto"/>
            <w:tcMar>
              <w:top w:w="100" w:type="dxa"/>
              <w:left w:w="100" w:type="dxa"/>
              <w:bottom w:w="100" w:type="dxa"/>
              <w:right w:w="100" w:type="dxa"/>
            </w:tcMar>
          </w:tcPr>
          <w:p w14:paraId="27FA6B9B" w14:textId="559A5459" w:rsidR="004E0B04" w:rsidRDefault="002A05E8">
            <w:pPr>
              <w:spacing w:line="240" w:lineRule="auto"/>
              <w:rPr>
                <w:b/>
              </w:rPr>
            </w:pPr>
            <w:r>
              <w:rPr>
                <w:b/>
              </w:rPr>
              <w:t>T-Shirt bemalen</w:t>
            </w:r>
          </w:p>
          <w:p w14:paraId="118081FA" w14:textId="77777777" w:rsidR="00AC3911" w:rsidRPr="00AC3911" w:rsidRDefault="00AC3911" w:rsidP="00AC3911">
            <w:pPr>
              <w:spacing w:line="240" w:lineRule="auto"/>
              <w:rPr>
                <w:bCs/>
              </w:rPr>
            </w:pPr>
            <w:r w:rsidRPr="00AC3911">
              <w:rPr>
                <w:bCs/>
              </w:rPr>
              <w:t>Kreativer Spaß für die ganze Familie: T-Shirt-Malaktion für Kinder!</w:t>
            </w:r>
          </w:p>
          <w:p w14:paraId="4C4DADA8" w14:textId="0DF9FCE2" w:rsidR="00AC3911" w:rsidRPr="00AC3911" w:rsidRDefault="00AC3911" w:rsidP="00AC3911">
            <w:pPr>
              <w:spacing w:line="240" w:lineRule="auto"/>
              <w:rPr>
                <w:bCs/>
              </w:rPr>
            </w:pPr>
            <w:r w:rsidRPr="00AC3911">
              <w:rPr>
                <w:bCs/>
              </w:rPr>
              <w:t xml:space="preserve">Liebe Familien, aufgepasst! Ein weiteres Event der </w:t>
            </w:r>
            <w:proofErr w:type="spellStart"/>
            <w:r w:rsidRPr="00AC3911">
              <w:rPr>
                <w:bCs/>
              </w:rPr>
              <w:t>Familiebrugg</w:t>
            </w:r>
            <w:proofErr w:type="spellEnd"/>
            <w:r w:rsidRPr="00AC3911">
              <w:rPr>
                <w:bCs/>
              </w:rPr>
              <w:t xml:space="preserve"> erwartet euch: Wir laden euch herzlich zu einer kreativen und farbenfrohen Veranstaltung ein, bei der eure kleinen Künstler ganz groß rauskommen!</w:t>
            </w:r>
          </w:p>
          <w:p w14:paraId="5B0BF3CD" w14:textId="77777777" w:rsidR="00AC3911" w:rsidRPr="00AC3911" w:rsidRDefault="00AC3911" w:rsidP="00AC3911">
            <w:pPr>
              <w:spacing w:line="240" w:lineRule="auto"/>
              <w:rPr>
                <w:bCs/>
              </w:rPr>
            </w:pPr>
            <w:r w:rsidRPr="00AC3911">
              <w:rPr>
                <w:bCs/>
              </w:rPr>
              <w:t>Mit Pinsel, Farben und jeder Menge Fantasie können eure Kinder ihre eigenen T-Shirts individuell gestalten. Ob Blumen, Tiere, Muster oder ganz persönliche Kunstwerke – der Kreativität sind keine Grenzen gesetzt! Natürlich sorgen wir für alle Materialien.</w:t>
            </w:r>
          </w:p>
          <w:p w14:paraId="3014CF35" w14:textId="7494DD48" w:rsidR="00AC3911" w:rsidRPr="00AC3911" w:rsidRDefault="00AC3911" w:rsidP="00AC3911">
            <w:pPr>
              <w:spacing w:line="240" w:lineRule="auto"/>
              <w:rPr>
                <w:bCs/>
              </w:rPr>
            </w:pPr>
            <w:r w:rsidRPr="00AC3911">
              <w:rPr>
                <w:bCs/>
              </w:rPr>
              <w:t>Wir freuen uns auf euch!</w:t>
            </w:r>
          </w:p>
          <w:p w14:paraId="6B1EF1D9" w14:textId="77777777" w:rsidR="004E0B04" w:rsidRDefault="00000000">
            <w:pPr>
              <w:spacing w:after="0" w:line="240" w:lineRule="auto"/>
            </w:pPr>
            <w:r>
              <w:rPr>
                <w:b/>
              </w:rPr>
              <w:t>Alter</w:t>
            </w:r>
            <w:r>
              <w:t>: jedes Alter Willkommen</w:t>
            </w:r>
          </w:p>
          <w:p w14:paraId="1D30EFF2" w14:textId="38603A8F" w:rsidR="004E0B04" w:rsidRDefault="00000000">
            <w:pPr>
              <w:spacing w:after="0" w:line="240" w:lineRule="auto"/>
            </w:pPr>
            <w:r>
              <w:rPr>
                <w:b/>
              </w:rPr>
              <w:t>Datum</w:t>
            </w:r>
            <w:r>
              <w:t xml:space="preserve">: Mittwoch </w:t>
            </w:r>
            <w:r w:rsidR="002A05E8">
              <w:t>7. Mai 2025</w:t>
            </w:r>
          </w:p>
          <w:p w14:paraId="7971CFC8" w14:textId="1D1546F8" w:rsidR="004E0B04" w:rsidRDefault="00000000">
            <w:pPr>
              <w:spacing w:after="0" w:line="240" w:lineRule="auto"/>
            </w:pPr>
            <w:r>
              <w:rPr>
                <w:b/>
              </w:rPr>
              <w:t>Zeit</w:t>
            </w:r>
            <w:r>
              <w:t xml:space="preserve">: </w:t>
            </w:r>
            <w:r w:rsidR="00AC3911">
              <w:t>15.00-17.00 Uhr</w:t>
            </w:r>
          </w:p>
          <w:p w14:paraId="1E3D26B1" w14:textId="154A587F" w:rsidR="004E0B04" w:rsidRDefault="00000000">
            <w:pPr>
              <w:spacing w:after="0" w:line="240" w:lineRule="auto"/>
            </w:pPr>
            <w:r>
              <w:rPr>
                <w:b/>
              </w:rPr>
              <w:t>Treffpunkt</w:t>
            </w:r>
            <w:r>
              <w:t xml:space="preserve">: </w:t>
            </w:r>
            <w:r w:rsidR="002A05E8">
              <w:t>Vereinshaus Menzingen</w:t>
            </w:r>
          </w:p>
          <w:p w14:paraId="2B0211AB" w14:textId="6CCD2AD4" w:rsidR="004E0B04" w:rsidRDefault="00000000">
            <w:pPr>
              <w:spacing w:after="0" w:line="240" w:lineRule="auto"/>
              <w:rPr>
                <w:sz w:val="28"/>
                <w:szCs w:val="28"/>
                <w:u w:val="single"/>
              </w:rPr>
            </w:pPr>
            <w:r>
              <w:rPr>
                <w:b/>
              </w:rPr>
              <w:t>Infos und Anmeldung</w:t>
            </w:r>
            <w:r>
              <w:t xml:space="preserve">: </w:t>
            </w:r>
            <w:hyperlink r:id="rId7">
              <w:r w:rsidR="004E0B04">
                <w:rPr>
                  <w:u w:val="single"/>
                </w:rPr>
                <w:t>familiebruggmenzingen@gmail.com</w:t>
              </w:r>
            </w:hyperlink>
          </w:p>
        </w:tc>
      </w:tr>
    </w:tbl>
    <w:p w14:paraId="54506678" w14:textId="77777777" w:rsidR="00AC3911" w:rsidRDefault="00AC3911" w:rsidP="002A05E8">
      <w:pPr>
        <w:widowControl w:val="0"/>
        <w:spacing w:after="0" w:line="240" w:lineRule="auto"/>
        <w:sectPr w:rsidR="00AC3911">
          <w:pgSz w:w="12240" w:h="15840"/>
          <w:pgMar w:top="992" w:right="1417" w:bottom="1134" w:left="1417" w:header="0" w:footer="720" w:gutter="0"/>
          <w:pgNumType w:start="1"/>
          <w:cols w:space="720"/>
        </w:sectPr>
      </w:pPr>
    </w:p>
    <w:tbl>
      <w:tblPr>
        <w:tblStyle w:val="a"/>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6"/>
      </w:tblGrid>
      <w:tr w:rsidR="004E0B04" w14:paraId="10000366" w14:textId="77777777">
        <w:tc>
          <w:tcPr>
            <w:tcW w:w="9406" w:type="dxa"/>
            <w:shd w:val="clear" w:color="auto" w:fill="auto"/>
            <w:tcMar>
              <w:top w:w="100" w:type="dxa"/>
              <w:left w:w="100" w:type="dxa"/>
              <w:bottom w:w="100" w:type="dxa"/>
              <w:right w:w="100" w:type="dxa"/>
            </w:tcMar>
          </w:tcPr>
          <w:p w14:paraId="393B71AE" w14:textId="77777777" w:rsidR="002A05E8" w:rsidRPr="002A05E8" w:rsidRDefault="00000000" w:rsidP="002A05E8">
            <w:pPr>
              <w:widowControl w:val="0"/>
              <w:spacing w:after="0" w:line="240" w:lineRule="auto"/>
              <w:rPr>
                <w:b/>
                <w:bCs/>
              </w:rPr>
            </w:pPr>
            <w:r>
              <w:lastRenderedPageBreak/>
              <w:t xml:space="preserve"> </w:t>
            </w:r>
            <w:r w:rsidR="002A05E8" w:rsidRPr="002A05E8">
              <w:rPr>
                <w:b/>
                <w:bCs/>
              </w:rPr>
              <w:t xml:space="preserve">Ausflug zur KIBAG Kies Edlibach AG </w:t>
            </w:r>
          </w:p>
          <w:p w14:paraId="3DBC748B" w14:textId="77777777" w:rsidR="002A05E8" w:rsidRDefault="002A05E8" w:rsidP="002A05E8">
            <w:pPr>
              <w:widowControl w:val="0"/>
              <w:spacing w:after="0" w:line="240" w:lineRule="auto"/>
            </w:pPr>
            <w:r>
              <w:t>Die ökologische Ausgleichsfläche der KIBAG Kies Edlibach AG setzt sich aus</w:t>
            </w:r>
          </w:p>
          <w:p w14:paraId="01CFD6E9" w14:textId="77777777" w:rsidR="002A05E8" w:rsidRDefault="002A05E8" w:rsidP="002A05E8">
            <w:pPr>
              <w:widowControl w:val="0"/>
              <w:spacing w:after="0" w:line="240" w:lineRule="auto"/>
            </w:pPr>
            <w:r>
              <w:t>kiesgrubentypischen Lebensräumen zusammen. Die offene Abbaustelle bietet</w:t>
            </w:r>
          </w:p>
          <w:p w14:paraId="1D745707" w14:textId="77777777" w:rsidR="002A05E8" w:rsidRDefault="002A05E8" w:rsidP="002A05E8">
            <w:pPr>
              <w:widowControl w:val="0"/>
              <w:spacing w:after="0" w:line="240" w:lineRule="auto"/>
            </w:pPr>
            <w:r>
              <w:t>vielen Pionierpflanzen und Tieren einen naturnahen Lebensraum. Spannende</w:t>
            </w:r>
          </w:p>
          <w:p w14:paraId="133B6BBC" w14:textId="77777777" w:rsidR="002A05E8" w:rsidRDefault="002A05E8" w:rsidP="002A05E8">
            <w:pPr>
              <w:widowControl w:val="0"/>
              <w:spacing w:after="0" w:line="240" w:lineRule="auto"/>
            </w:pPr>
            <w:r>
              <w:t>Informationen über das Leben in dieser ökologischen Ausgleichsfläche, sowie</w:t>
            </w:r>
          </w:p>
          <w:p w14:paraId="69A0BAA6" w14:textId="77777777" w:rsidR="002A05E8" w:rsidRDefault="002A05E8" w:rsidP="002A05E8">
            <w:pPr>
              <w:widowControl w:val="0"/>
              <w:spacing w:after="0" w:line="240" w:lineRule="auto"/>
            </w:pPr>
            <w:r>
              <w:t>dem Rest der Kiesgrube werden wir an diesem Tag erfahren. Die KIBAG Kies</w:t>
            </w:r>
          </w:p>
          <w:p w14:paraId="56256AB7" w14:textId="77777777" w:rsidR="002A05E8" w:rsidRDefault="002A05E8" w:rsidP="002A05E8">
            <w:pPr>
              <w:widowControl w:val="0"/>
              <w:spacing w:after="0" w:line="240" w:lineRule="auto"/>
            </w:pPr>
            <w:r>
              <w:t>Edlibach AG lädt Familien, Freunde, sowie Naturinteressiere zu einem</w:t>
            </w:r>
          </w:p>
          <w:p w14:paraId="747BC458" w14:textId="77777777" w:rsidR="002A05E8" w:rsidRDefault="002A05E8" w:rsidP="002A05E8">
            <w:pPr>
              <w:widowControl w:val="0"/>
              <w:spacing w:after="0" w:line="240" w:lineRule="auto"/>
            </w:pPr>
            <w:r>
              <w:t>gemütlichen Ausflug ein. Kinder dürfen im Kies und Sand nach einem Schatz</w:t>
            </w:r>
          </w:p>
          <w:p w14:paraId="4B286A51" w14:textId="77777777" w:rsidR="002A05E8" w:rsidRDefault="002A05E8" w:rsidP="002A05E8">
            <w:pPr>
              <w:widowControl w:val="0"/>
              <w:spacing w:after="0" w:line="240" w:lineRule="auto"/>
            </w:pPr>
            <w:r>
              <w:t>graben, während Erwachsene sich am Grillstand verpflegen können.</w:t>
            </w:r>
          </w:p>
          <w:p w14:paraId="68837320" w14:textId="77777777" w:rsidR="002A05E8" w:rsidRDefault="002A05E8" w:rsidP="002A05E8">
            <w:pPr>
              <w:widowControl w:val="0"/>
              <w:spacing w:after="0" w:line="240" w:lineRule="auto"/>
            </w:pPr>
          </w:p>
          <w:p w14:paraId="15E47A54" w14:textId="77777777" w:rsidR="002A05E8" w:rsidRDefault="002A05E8" w:rsidP="002A05E8">
            <w:pPr>
              <w:widowControl w:val="0"/>
              <w:spacing w:after="0" w:line="240" w:lineRule="auto"/>
            </w:pPr>
            <w:r w:rsidRPr="002A05E8">
              <w:rPr>
                <w:b/>
                <w:bCs/>
              </w:rPr>
              <w:t>Datum</w:t>
            </w:r>
            <w:r>
              <w:t>: Samstag 14.06.25</w:t>
            </w:r>
          </w:p>
          <w:p w14:paraId="7935AAF9" w14:textId="77777777" w:rsidR="002A05E8" w:rsidRDefault="002A05E8" w:rsidP="002A05E8">
            <w:pPr>
              <w:widowControl w:val="0"/>
              <w:spacing w:after="0" w:line="240" w:lineRule="auto"/>
            </w:pPr>
            <w:r w:rsidRPr="002A05E8">
              <w:rPr>
                <w:b/>
                <w:bCs/>
              </w:rPr>
              <w:t>Zeit</w:t>
            </w:r>
            <w:r>
              <w:t>: 14:00 Uhr bis 17:00 Uhr</w:t>
            </w:r>
          </w:p>
          <w:p w14:paraId="1AED1715" w14:textId="77777777" w:rsidR="002A05E8" w:rsidRDefault="002A05E8" w:rsidP="002A05E8">
            <w:pPr>
              <w:widowControl w:val="0"/>
              <w:spacing w:after="0" w:line="240" w:lineRule="auto"/>
            </w:pPr>
            <w:r w:rsidRPr="002A05E8">
              <w:rPr>
                <w:b/>
                <w:bCs/>
              </w:rPr>
              <w:t>Ort</w:t>
            </w:r>
            <w:r>
              <w:t>: KIBAG Kies Edlibach AG, Betlehem 1, Edlibach</w:t>
            </w:r>
          </w:p>
          <w:p w14:paraId="149B4797" w14:textId="77777777" w:rsidR="002A05E8" w:rsidRDefault="002A05E8" w:rsidP="002A05E8">
            <w:pPr>
              <w:widowControl w:val="0"/>
              <w:spacing w:after="0" w:line="240" w:lineRule="auto"/>
            </w:pPr>
            <w:r w:rsidRPr="002A05E8">
              <w:rPr>
                <w:b/>
                <w:bCs/>
              </w:rPr>
              <w:t>Kosten</w:t>
            </w:r>
            <w:r>
              <w:t>: Wird von der KIBAG Kies AG Edlibach offeriert</w:t>
            </w:r>
          </w:p>
          <w:p w14:paraId="649700A1" w14:textId="42C9D562" w:rsidR="004E0B04" w:rsidRPr="005806C1" w:rsidRDefault="002A05E8" w:rsidP="002A05E8">
            <w:pPr>
              <w:widowControl w:val="0"/>
              <w:spacing w:after="0" w:line="240" w:lineRule="auto"/>
            </w:pPr>
            <w:r w:rsidRPr="002A05E8">
              <w:rPr>
                <w:b/>
                <w:bCs/>
              </w:rPr>
              <w:t>Infos und Anmeldung:</w:t>
            </w:r>
            <w:r>
              <w:t xml:space="preserve"> Bitte anmelden bis Sonntag 01.06.25 bei Patricia</w:t>
            </w:r>
            <w:r w:rsidR="005806C1">
              <w:t xml:space="preserve"> </w:t>
            </w:r>
            <w:r>
              <w:t>Fischer unter familiebruggmenzingen@gmail.com</w:t>
            </w:r>
          </w:p>
        </w:tc>
      </w:tr>
      <w:tr w:rsidR="004E0B04" w14:paraId="5A368CE0" w14:textId="77777777">
        <w:tc>
          <w:tcPr>
            <w:tcW w:w="9406" w:type="dxa"/>
            <w:shd w:val="clear" w:color="auto" w:fill="auto"/>
            <w:tcMar>
              <w:top w:w="100" w:type="dxa"/>
              <w:left w:w="100" w:type="dxa"/>
              <w:bottom w:w="100" w:type="dxa"/>
              <w:right w:w="100" w:type="dxa"/>
            </w:tcMar>
          </w:tcPr>
          <w:p w14:paraId="4EF37461" w14:textId="306CAB36" w:rsidR="005806C1" w:rsidRDefault="005806C1" w:rsidP="005806C1">
            <w:pPr>
              <w:widowControl w:val="0"/>
              <w:spacing w:after="0" w:line="240" w:lineRule="auto"/>
              <w:rPr>
                <w:b/>
                <w:bCs/>
              </w:rPr>
            </w:pPr>
            <w:r>
              <w:rPr>
                <w:b/>
                <w:bCs/>
              </w:rPr>
              <w:t>Traktorenrennen</w:t>
            </w:r>
          </w:p>
          <w:p w14:paraId="5BB0D215" w14:textId="24739860" w:rsidR="005806C1" w:rsidRPr="005806C1" w:rsidRDefault="005806C1" w:rsidP="005806C1">
            <w:pPr>
              <w:widowControl w:val="0"/>
              <w:spacing w:after="0" w:line="240" w:lineRule="auto"/>
            </w:pPr>
            <w:r w:rsidRPr="005806C1">
              <w:t xml:space="preserve">Zum </w:t>
            </w:r>
            <w:r>
              <w:t>dreizehnten</w:t>
            </w:r>
            <w:r w:rsidRPr="005806C1">
              <w:t xml:space="preserve"> Mal findet unser traditionelles Traktoren- und Bobby-Car-Rennen für die Kinder mit</w:t>
            </w:r>
          </w:p>
          <w:p w14:paraId="297852FC" w14:textId="18C53CEC" w:rsidR="005806C1" w:rsidRPr="005806C1" w:rsidRDefault="005806C1" w:rsidP="005806C1">
            <w:pPr>
              <w:widowControl w:val="0"/>
              <w:spacing w:after="0" w:line="240" w:lineRule="auto"/>
            </w:pPr>
            <w:r w:rsidRPr="005806C1">
              <w:t xml:space="preserve">Jahrgang </w:t>
            </w:r>
            <w:r>
              <w:t>2022-2015</w:t>
            </w:r>
            <w:r w:rsidRPr="005806C1">
              <w:t xml:space="preserve"> beim Zentrum Schützenmatt statt!</w:t>
            </w:r>
          </w:p>
          <w:p w14:paraId="081461D8" w14:textId="77777777" w:rsidR="005806C1" w:rsidRPr="005806C1" w:rsidRDefault="005806C1" w:rsidP="005806C1">
            <w:pPr>
              <w:widowControl w:val="0"/>
              <w:spacing w:after="0" w:line="240" w:lineRule="auto"/>
            </w:pPr>
            <w:r w:rsidRPr="005806C1">
              <w:t>Das Rennen wird bei jeder Witterung durchgeführt. Bei Regenwetter findet der Anlass in der</w:t>
            </w:r>
          </w:p>
          <w:p w14:paraId="10FA5C36" w14:textId="77777777" w:rsidR="005806C1" w:rsidRPr="005806C1" w:rsidRDefault="005806C1" w:rsidP="005806C1">
            <w:pPr>
              <w:widowControl w:val="0"/>
              <w:spacing w:after="0" w:line="240" w:lineRule="auto"/>
            </w:pPr>
            <w:r w:rsidRPr="005806C1">
              <w:t>Turnhalle Schützenmatt statt. Nebst spannenden Rennen wird auch für Verpflegung gesorgt. Mit</w:t>
            </w:r>
          </w:p>
          <w:p w14:paraId="4EECC852" w14:textId="474888BC" w:rsidR="005806C1" w:rsidRPr="005806C1" w:rsidRDefault="005806C1" w:rsidP="005806C1">
            <w:pPr>
              <w:widowControl w:val="0"/>
              <w:spacing w:after="0" w:line="240" w:lineRule="auto"/>
            </w:pPr>
            <w:r w:rsidRPr="005806C1">
              <w:t xml:space="preserve">feinen </w:t>
            </w:r>
            <w:proofErr w:type="spellStart"/>
            <w:r w:rsidRPr="005806C1">
              <w:t>Gipfeli</w:t>
            </w:r>
            <w:proofErr w:type="spellEnd"/>
            <w:r w:rsidRPr="005806C1">
              <w:t>, selbstgemachten Kuchen, Getränken</w:t>
            </w:r>
            <w:r>
              <w:t xml:space="preserve">, Hotdog, </w:t>
            </w:r>
            <w:r w:rsidRPr="005806C1">
              <w:t xml:space="preserve">Würsten </w:t>
            </w:r>
            <w:proofErr w:type="spellStart"/>
            <w:r>
              <w:t>ect.</w:t>
            </w:r>
            <w:proofErr w:type="spellEnd"/>
            <w:r>
              <w:t xml:space="preserve"> </w:t>
            </w:r>
            <w:r w:rsidRPr="005806C1">
              <w:t>ist sicher für jeden etwas dabei.</w:t>
            </w:r>
            <w:r>
              <w:t xml:space="preserve"> </w:t>
            </w:r>
            <w:r w:rsidRPr="005806C1">
              <w:t>Das Traktoren- bzw. Bobby-Car-Rennen startet um 10.00 Uhr. Die Rangverkündigung beginnt gleich</w:t>
            </w:r>
            <w:r>
              <w:t xml:space="preserve"> </w:t>
            </w:r>
            <w:r w:rsidRPr="005806C1">
              <w:t>nach dem Rennen, ca. um 13.00 Uhr. Selbstverständlich erhalten alle Rennfahrerinnen und</w:t>
            </w:r>
          </w:p>
          <w:p w14:paraId="5F385640" w14:textId="6CCDD943" w:rsidR="005806C1" w:rsidRPr="005806C1" w:rsidRDefault="005806C1" w:rsidP="005806C1">
            <w:pPr>
              <w:widowControl w:val="0"/>
              <w:spacing w:after="0" w:line="240" w:lineRule="auto"/>
            </w:pPr>
            <w:r w:rsidRPr="005806C1">
              <w:t>Rennfahrer einen Preis.</w:t>
            </w:r>
          </w:p>
          <w:p w14:paraId="4E085333" w14:textId="77777777" w:rsidR="005806C1" w:rsidRPr="005806C1" w:rsidRDefault="005806C1" w:rsidP="005806C1">
            <w:pPr>
              <w:widowControl w:val="0"/>
              <w:spacing w:after="0" w:line="240" w:lineRule="auto"/>
            </w:pPr>
          </w:p>
          <w:p w14:paraId="010D1568" w14:textId="6CC49EAD" w:rsidR="005806C1" w:rsidRDefault="005806C1" w:rsidP="005806C1">
            <w:pPr>
              <w:widowControl w:val="0"/>
              <w:spacing w:after="0" w:line="240" w:lineRule="auto"/>
            </w:pPr>
            <w:r w:rsidRPr="002A05E8">
              <w:rPr>
                <w:b/>
                <w:bCs/>
              </w:rPr>
              <w:t>Datum</w:t>
            </w:r>
            <w:r>
              <w:t>: Samstag 06.09.2025</w:t>
            </w:r>
          </w:p>
          <w:p w14:paraId="6DFADCFE" w14:textId="5B4A517B" w:rsidR="005806C1" w:rsidRDefault="005806C1" w:rsidP="005806C1">
            <w:pPr>
              <w:widowControl w:val="0"/>
              <w:spacing w:after="0" w:line="240" w:lineRule="auto"/>
            </w:pPr>
            <w:r w:rsidRPr="002A05E8">
              <w:rPr>
                <w:b/>
                <w:bCs/>
              </w:rPr>
              <w:t>Zeit</w:t>
            </w:r>
            <w:r>
              <w:t>: 10.00-13.00 Uhr</w:t>
            </w:r>
          </w:p>
          <w:p w14:paraId="4BFCEE8A" w14:textId="5DA3E98E" w:rsidR="005806C1" w:rsidRDefault="005806C1" w:rsidP="005806C1">
            <w:pPr>
              <w:widowControl w:val="0"/>
              <w:spacing w:after="0" w:line="240" w:lineRule="auto"/>
            </w:pPr>
            <w:r w:rsidRPr="002A05E8">
              <w:rPr>
                <w:b/>
                <w:bCs/>
              </w:rPr>
              <w:t>Ort</w:t>
            </w:r>
            <w:r>
              <w:t xml:space="preserve">: Schützenmatt </w:t>
            </w:r>
            <w:proofErr w:type="spellStart"/>
            <w:r>
              <w:t>Mezingen</w:t>
            </w:r>
            <w:proofErr w:type="spellEnd"/>
          </w:p>
          <w:p w14:paraId="415809A9" w14:textId="736E2D6A" w:rsidR="005806C1" w:rsidRDefault="005806C1" w:rsidP="005806C1">
            <w:pPr>
              <w:widowControl w:val="0"/>
              <w:spacing w:after="0" w:line="240" w:lineRule="auto"/>
            </w:pPr>
            <w:r w:rsidRPr="002A05E8">
              <w:rPr>
                <w:b/>
                <w:bCs/>
              </w:rPr>
              <w:t>Kosten</w:t>
            </w:r>
            <w:r>
              <w:t>: 10.-</w:t>
            </w:r>
          </w:p>
          <w:p w14:paraId="1251765D" w14:textId="5F72C7E5" w:rsidR="004E0B04" w:rsidRDefault="005806C1">
            <w:pPr>
              <w:widowControl w:val="0"/>
              <w:spacing w:after="0" w:line="240" w:lineRule="auto"/>
              <w:rPr>
                <w:b/>
              </w:rPr>
            </w:pPr>
            <w:r w:rsidRPr="002A05E8">
              <w:rPr>
                <w:b/>
                <w:bCs/>
              </w:rPr>
              <w:t>Infos und Anmeldung:</w:t>
            </w:r>
            <w:r>
              <w:t xml:space="preserve"> Bitte über </w:t>
            </w:r>
            <w:proofErr w:type="gramStart"/>
            <w:r>
              <w:t>QR Code</w:t>
            </w:r>
            <w:proofErr w:type="gramEnd"/>
            <w:r>
              <w:t xml:space="preserve"> auf Flyer anmelden, Infos unter familiebruggmenzingen@gmail.com</w:t>
            </w:r>
          </w:p>
        </w:tc>
      </w:tr>
      <w:tr w:rsidR="004E0B04" w14:paraId="7F21EFFD" w14:textId="77777777">
        <w:tc>
          <w:tcPr>
            <w:tcW w:w="9406" w:type="dxa"/>
            <w:shd w:val="clear" w:color="auto" w:fill="auto"/>
            <w:tcMar>
              <w:top w:w="100" w:type="dxa"/>
              <w:left w:w="100" w:type="dxa"/>
              <w:bottom w:w="100" w:type="dxa"/>
              <w:right w:w="100" w:type="dxa"/>
            </w:tcMar>
          </w:tcPr>
          <w:p w14:paraId="6496782F" w14:textId="10FF3D3B" w:rsidR="004E0B04" w:rsidRDefault="00000000">
            <w:pPr>
              <w:widowControl w:val="0"/>
              <w:spacing w:after="0" w:line="240" w:lineRule="auto"/>
              <w:rPr>
                <w:b/>
              </w:rPr>
            </w:pPr>
            <w:proofErr w:type="spellStart"/>
            <w:r>
              <w:rPr>
                <w:b/>
              </w:rPr>
              <w:t>Räbeliechtliumzug</w:t>
            </w:r>
            <w:proofErr w:type="spellEnd"/>
            <w:r>
              <w:rPr>
                <w:b/>
              </w:rPr>
              <w:t> </w:t>
            </w:r>
          </w:p>
          <w:p w14:paraId="7B8D9197" w14:textId="77777777" w:rsidR="004E0B04" w:rsidRDefault="004E0B04">
            <w:pPr>
              <w:widowControl w:val="0"/>
              <w:spacing w:after="0" w:line="240" w:lineRule="auto"/>
              <w:rPr>
                <w:b/>
              </w:rPr>
            </w:pPr>
          </w:p>
          <w:p w14:paraId="01174AFD" w14:textId="7ADF5994" w:rsidR="004E0B04" w:rsidRDefault="00000000">
            <w:pPr>
              <w:widowControl w:val="0"/>
              <w:spacing w:after="0" w:line="240" w:lineRule="auto"/>
            </w:pPr>
            <w:r>
              <w:t>Zum 4</w:t>
            </w:r>
            <w:r w:rsidR="0039388E">
              <w:t>5</w:t>
            </w:r>
            <w:r>
              <w:t xml:space="preserve">. Mal lassen wir unser Dorf im Lichterglanz erstrahlen. Geniessen sie diesen traditionellen und stimmigen Umzug. Umzugsroute: Marianum - Neudorfstrasse - </w:t>
            </w:r>
            <w:proofErr w:type="spellStart"/>
            <w:r>
              <w:t>Holzhäusernstrasse</w:t>
            </w:r>
            <w:proofErr w:type="spellEnd"/>
            <w:r>
              <w:t xml:space="preserve"> – Mattenstrasse – </w:t>
            </w:r>
            <w:proofErr w:type="spellStart"/>
            <w:r>
              <w:t>Luegetenstrasse</w:t>
            </w:r>
            <w:proofErr w:type="spellEnd"/>
            <w:r>
              <w:t xml:space="preserve">-Ochsenmattweg. Nach dem Umzug sind sie herzlich auf ein gemütliches Beisammensein </w:t>
            </w:r>
            <w:proofErr w:type="spellStart"/>
            <w:r>
              <w:t>eingelanden</w:t>
            </w:r>
            <w:proofErr w:type="spellEnd"/>
            <w:r>
              <w:t>. Es gibt eine warme Suppe, Würste, Getränke, Kaffee und köstliche Kuchen zur Verpflegung.</w:t>
            </w:r>
          </w:p>
          <w:p w14:paraId="44B1B3E0" w14:textId="77777777" w:rsidR="004E0B04" w:rsidRDefault="004E0B04">
            <w:pPr>
              <w:widowControl w:val="0"/>
              <w:spacing w:after="0" w:line="240" w:lineRule="auto"/>
            </w:pPr>
          </w:p>
          <w:p w14:paraId="704E80E6" w14:textId="0B5A9522" w:rsidR="004E0B04" w:rsidRDefault="00000000">
            <w:pPr>
              <w:widowControl w:val="0"/>
              <w:spacing w:after="0" w:line="240" w:lineRule="auto"/>
            </w:pPr>
            <w:r>
              <w:rPr>
                <w:b/>
              </w:rPr>
              <w:t>Datum:</w:t>
            </w:r>
            <w:r>
              <w:t xml:space="preserve"> Freitag, </w:t>
            </w:r>
            <w:r w:rsidR="0039388E">
              <w:t>7</w:t>
            </w:r>
            <w:r>
              <w:t>. November 202</w:t>
            </w:r>
            <w:r w:rsidR="0039388E">
              <w:t>5</w:t>
            </w:r>
          </w:p>
          <w:p w14:paraId="0EB3E04F" w14:textId="77777777" w:rsidR="004E0B04" w:rsidRDefault="00000000">
            <w:pPr>
              <w:widowControl w:val="0"/>
              <w:spacing w:after="0" w:line="240" w:lineRule="auto"/>
            </w:pPr>
            <w:r>
              <w:rPr>
                <w:b/>
              </w:rPr>
              <w:t>Zeit</w:t>
            </w:r>
            <w:r>
              <w:t>: 19.00 Uhr</w:t>
            </w:r>
          </w:p>
          <w:p w14:paraId="25B0E7C7" w14:textId="5029CC58" w:rsidR="004E0B04" w:rsidRDefault="00000000">
            <w:pPr>
              <w:widowControl w:val="0"/>
              <w:spacing w:after="0" w:line="240" w:lineRule="auto"/>
            </w:pPr>
            <w:r>
              <w:rPr>
                <w:b/>
              </w:rPr>
              <w:t>Info:</w:t>
            </w:r>
            <w:r>
              <w:t xml:space="preserve"> </w:t>
            </w:r>
            <w:hyperlink r:id="rId8">
              <w:r w:rsidR="004E0B04">
                <w:rPr>
                  <w:color w:val="0000FF"/>
                  <w:u w:val="single"/>
                </w:rPr>
                <w:t>familiebruggmenzingen@gmail.com</w:t>
              </w:r>
            </w:hyperlink>
            <w:r>
              <w:t> </w:t>
            </w:r>
          </w:p>
          <w:p w14:paraId="5A6566B4" w14:textId="516B8CF5" w:rsidR="004E0B04" w:rsidRPr="005436F9" w:rsidRDefault="00000000">
            <w:pPr>
              <w:widowControl w:val="0"/>
              <w:spacing w:after="0" w:line="240" w:lineRule="auto"/>
            </w:pPr>
            <w:r>
              <w:t xml:space="preserve">Besonderes: Die Anwohner der Umzugsroute werden gebeten, die Lichter zu löschen. Natürlich sind sie ebenfalls herzlich eingeladen, die Häuser mit </w:t>
            </w:r>
            <w:proofErr w:type="spellStart"/>
            <w:r>
              <w:t>Räben</w:t>
            </w:r>
            <w:proofErr w:type="spellEnd"/>
            <w:r>
              <w:t xml:space="preserve"> und Kerzen oder Laternen zu schmücken. Info zur Durchführung am Umzugstag ab 16.00Uhr auf Tel 1600.</w:t>
            </w:r>
          </w:p>
        </w:tc>
      </w:tr>
    </w:tbl>
    <w:p w14:paraId="2B77E349" w14:textId="77777777" w:rsidR="00AC3911" w:rsidRDefault="00AC3911">
      <w:pPr>
        <w:widowControl w:val="0"/>
        <w:spacing w:after="0" w:line="240" w:lineRule="auto"/>
        <w:rPr>
          <w:b/>
          <w:bCs/>
        </w:rPr>
        <w:sectPr w:rsidR="00AC3911">
          <w:pgSz w:w="12240" w:h="15840"/>
          <w:pgMar w:top="992" w:right="1417" w:bottom="1134" w:left="1417" w:header="0" w:footer="720" w:gutter="0"/>
          <w:pgNumType w:start="1"/>
          <w:cols w:space="720"/>
        </w:sectPr>
      </w:pPr>
    </w:p>
    <w:tbl>
      <w:tblPr>
        <w:tblStyle w:val="a"/>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6"/>
      </w:tblGrid>
      <w:tr w:rsidR="004E0B04" w14:paraId="38EB6FBC" w14:textId="77777777">
        <w:tc>
          <w:tcPr>
            <w:tcW w:w="9406" w:type="dxa"/>
            <w:shd w:val="clear" w:color="auto" w:fill="auto"/>
            <w:tcMar>
              <w:top w:w="100" w:type="dxa"/>
              <w:left w:w="100" w:type="dxa"/>
              <w:bottom w:w="100" w:type="dxa"/>
              <w:right w:w="100" w:type="dxa"/>
            </w:tcMar>
          </w:tcPr>
          <w:p w14:paraId="6ACF3C41" w14:textId="5A899F1D" w:rsidR="004E0B04" w:rsidRPr="0039388E" w:rsidRDefault="0039388E">
            <w:pPr>
              <w:widowControl w:val="0"/>
              <w:spacing w:after="0" w:line="240" w:lineRule="auto"/>
              <w:rPr>
                <w:b/>
                <w:bCs/>
              </w:rPr>
            </w:pPr>
            <w:r w:rsidRPr="0039388E">
              <w:rPr>
                <w:b/>
                <w:bCs/>
              </w:rPr>
              <w:lastRenderedPageBreak/>
              <w:t>Offene Turnhalle</w:t>
            </w:r>
          </w:p>
          <w:p w14:paraId="4EFDB822" w14:textId="77777777" w:rsidR="0039388E" w:rsidRDefault="0039388E">
            <w:pPr>
              <w:widowControl w:val="0"/>
              <w:spacing w:after="0" w:line="240" w:lineRule="auto"/>
            </w:pPr>
          </w:p>
          <w:p w14:paraId="4515B95B" w14:textId="260B7B02" w:rsidR="0039388E" w:rsidRDefault="0039388E" w:rsidP="0039388E">
            <w:pPr>
              <w:widowControl w:val="0"/>
              <w:spacing w:after="0" w:line="240" w:lineRule="auto"/>
            </w:pPr>
            <w:r>
              <w:t xml:space="preserve">Wir freuen uns, am Sonntagmorgen die Turnhalle der Schützenmatt zu öffnen und dem natürlichen Bewegungsdrang der Kinder Raum zu geben. Die Kinder haben die Möglichkeit nach Interesse und Können die verschiedenen Stationen zusammen mit Ihren Eltern/Begleitpersonen kennen zu lernen. Die Eltern/Begleitpersonen sind für ihre Kinder verantwortlich, die Versicherung ist Sache der Teilnehmer. </w:t>
            </w:r>
          </w:p>
          <w:p w14:paraId="32BC8080" w14:textId="5B1858B1" w:rsidR="0039388E" w:rsidRDefault="0039388E" w:rsidP="0039388E">
            <w:pPr>
              <w:widowControl w:val="0"/>
              <w:spacing w:after="0" w:line="240" w:lineRule="auto"/>
            </w:pPr>
            <w:r w:rsidRPr="0039388E">
              <w:rPr>
                <w:b/>
                <w:bCs/>
              </w:rPr>
              <w:t>Datum</w:t>
            </w:r>
            <w:r>
              <w:t xml:space="preserve">: Sonntag, 30. November 2025 </w:t>
            </w:r>
          </w:p>
          <w:p w14:paraId="049A863F" w14:textId="77777777" w:rsidR="0039388E" w:rsidRDefault="0039388E" w:rsidP="0039388E">
            <w:pPr>
              <w:widowControl w:val="0"/>
              <w:spacing w:after="0" w:line="240" w:lineRule="auto"/>
            </w:pPr>
            <w:r w:rsidRPr="0039388E">
              <w:rPr>
                <w:b/>
                <w:bCs/>
              </w:rPr>
              <w:t>Zeit</w:t>
            </w:r>
            <w:r>
              <w:t>: 09.30 Uhr bis 11.30 Uhr</w:t>
            </w:r>
            <w:r>
              <w:tab/>
            </w:r>
          </w:p>
          <w:p w14:paraId="371CC6E6" w14:textId="77777777" w:rsidR="0039388E" w:rsidRDefault="0039388E" w:rsidP="0039388E">
            <w:pPr>
              <w:widowControl w:val="0"/>
              <w:spacing w:after="0" w:line="240" w:lineRule="auto"/>
            </w:pPr>
            <w:r w:rsidRPr="0039388E">
              <w:rPr>
                <w:b/>
                <w:bCs/>
              </w:rPr>
              <w:t>Ort</w:t>
            </w:r>
            <w:r>
              <w:t>: Schützenmatt Menzingen</w:t>
            </w:r>
          </w:p>
          <w:p w14:paraId="66073F3E" w14:textId="77777777" w:rsidR="0039388E" w:rsidRDefault="0039388E" w:rsidP="0039388E">
            <w:pPr>
              <w:widowControl w:val="0"/>
              <w:spacing w:after="0" w:line="240" w:lineRule="auto"/>
            </w:pPr>
            <w:r w:rsidRPr="0039388E">
              <w:rPr>
                <w:b/>
                <w:bCs/>
              </w:rPr>
              <w:t>Kosten</w:t>
            </w:r>
            <w:r>
              <w:t>: freiwilliger Beitrag</w:t>
            </w:r>
          </w:p>
          <w:p w14:paraId="3F12179F" w14:textId="77777777" w:rsidR="0039388E" w:rsidRDefault="0039388E" w:rsidP="0039388E">
            <w:pPr>
              <w:widowControl w:val="0"/>
              <w:spacing w:after="0" w:line="240" w:lineRule="auto"/>
            </w:pPr>
            <w:r w:rsidRPr="0039388E">
              <w:rPr>
                <w:b/>
                <w:bCs/>
              </w:rPr>
              <w:t>Mitbringen</w:t>
            </w:r>
            <w:r>
              <w:t>: bequeme Kleider, Antirutschsocken/Hallenschuhe. Evtl. Znüni/Getränke (nicht in der Halle konsumieren).</w:t>
            </w:r>
          </w:p>
          <w:p w14:paraId="5400ACA1" w14:textId="217AB3B3" w:rsidR="0039388E" w:rsidRDefault="0039388E">
            <w:pPr>
              <w:widowControl w:val="0"/>
              <w:spacing w:after="0" w:line="240" w:lineRule="auto"/>
            </w:pPr>
            <w:r w:rsidRPr="0039388E">
              <w:rPr>
                <w:b/>
                <w:bCs/>
              </w:rPr>
              <w:t>Info</w:t>
            </w:r>
            <w:r>
              <w:t xml:space="preserve">: familiebruggmenzingen@gmail.com </w:t>
            </w:r>
          </w:p>
        </w:tc>
      </w:tr>
      <w:tr w:rsidR="004E0B04" w14:paraId="61881272" w14:textId="77777777">
        <w:tc>
          <w:tcPr>
            <w:tcW w:w="9406" w:type="dxa"/>
            <w:shd w:val="clear" w:color="auto" w:fill="auto"/>
            <w:tcMar>
              <w:top w:w="100" w:type="dxa"/>
              <w:left w:w="100" w:type="dxa"/>
              <w:bottom w:w="100" w:type="dxa"/>
              <w:right w:w="100" w:type="dxa"/>
            </w:tcMar>
          </w:tcPr>
          <w:p w14:paraId="374053AB" w14:textId="77777777" w:rsidR="0039388E" w:rsidRDefault="0039388E" w:rsidP="0039388E">
            <w:pPr>
              <w:widowControl w:val="0"/>
              <w:spacing w:after="0" w:line="240" w:lineRule="auto"/>
              <w:rPr>
                <w:b/>
                <w:bCs/>
              </w:rPr>
            </w:pPr>
            <w:r w:rsidRPr="0039388E">
              <w:rPr>
                <w:b/>
                <w:bCs/>
              </w:rPr>
              <w:t>Kasperlitheater</w:t>
            </w:r>
          </w:p>
          <w:p w14:paraId="41ED619D" w14:textId="77777777" w:rsidR="0039388E" w:rsidRPr="0039388E" w:rsidRDefault="0039388E" w:rsidP="0039388E">
            <w:pPr>
              <w:widowControl w:val="0"/>
              <w:spacing w:after="0" w:line="240" w:lineRule="auto"/>
              <w:rPr>
                <w:b/>
                <w:bCs/>
              </w:rPr>
            </w:pPr>
          </w:p>
          <w:p w14:paraId="39D69ECA" w14:textId="77777777" w:rsidR="0039388E" w:rsidRDefault="0039388E" w:rsidP="0039388E">
            <w:pPr>
              <w:widowControl w:val="0"/>
              <w:spacing w:after="0" w:line="240" w:lineRule="auto"/>
            </w:pPr>
            <w:r>
              <w:t xml:space="preserve">Welches Abenteuer wird Kasperli dieses Mal bestreiten? Wieder eine Prinzessin befreien oder gegen einen bösen Zauberer kämpfen? Findet es raus und kommt zur Kasperlivorführung! Er kann eure Hilfe bestimmt gebrauchen… Wir spielen zwei Kasperlistücke. </w:t>
            </w:r>
          </w:p>
          <w:p w14:paraId="799672C9" w14:textId="77777777" w:rsidR="0039388E" w:rsidRDefault="0039388E" w:rsidP="0039388E">
            <w:pPr>
              <w:widowControl w:val="0"/>
              <w:spacing w:after="0" w:line="240" w:lineRule="auto"/>
            </w:pPr>
          </w:p>
          <w:p w14:paraId="1BBE8D32" w14:textId="7A36BDC4" w:rsidR="0039388E" w:rsidRDefault="0039388E" w:rsidP="0039388E">
            <w:pPr>
              <w:widowControl w:val="0"/>
              <w:spacing w:after="0" w:line="240" w:lineRule="auto"/>
            </w:pPr>
            <w:r w:rsidRPr="0039388E">
              <w:rPr>
                <w:b/>
                <w:bCs/>
              </w:rPr>
              <w:t>Datum</w:t>
            </w:r>
            <w:r>
              <w:t>: Mittwoch, 25. Februar 202</w:t>
            </w:r>
            <w:r w:rsidR="00976636">
              <w:t>6</w:t>
            </w:r>
          </w:p>
          <w:p w14:paraId="783B7A86" w14:textId="77777777" w:rsidR="0039388E" w:rsidRDefault="0039388E" w:rsidP="0039388E">
            <w:pPr>
              <w:widowControl w:val="0"/>
              <w:spacing w:after="0" w:line="240" w:lineRule="auto"/>
            </w:pPr>
            <w:r w:rsidRPr="0039388E">
              <w:rPr>
                <w:b/>
                <w:bCs/>
              </w:rPr>
              <w:t>Zeit</w:t>
            </w:r>
            <w:r>
              <w:t>: 15.00 Uhr bis ca. 16.00 Uhr</w:t>
            </w:r>
          </w:p>
          <w:p w14:paraId="1CD84BD6" w14:textId="77777777" w:rsidR="0039388E" w:rsidRDefault="0039388E" w:rsidP="0039388E">
            <w:pPr>
              <w:widowControl w:val="0"/>
              <w:spacing w:after="0" w:line="240" w:lineRule="auto"/>
            </w:pPr>
            <w:r w:rsidRPr="0039388E">
              <w:rPr>
                <w:b/>
                <w:bCs/>
              </w:rPr>
              <w:t>Ort</w:t>
            </w:r>
            <w:r>
              <w:t>: Vereinshaus</w:t>
            </w:r>
          </w:p>
          <w:p w14:paraId="30E20C9C" w14:textId="77777777" w:rsidR="0039388E" w:rsidRDefault="0039388E" w:rsidP="0039388E">
            <w:pPr>
              <w:widowControl w:val="0"/>
              <w:spacing w:after="0" w:line="240" w:lineRule="auto"/>
            </w:pPr>
            <w:r w:rsidRPr="0039388E">
              <w:rPr>
                <w:b/>
                <w:bCs/>
              </w:rPr>
              <w:t>Kosten</w:t>
            </w:r>
            <w:r>
              <w:t>: freiwilliger Beitrag</w:t>
            </w:r>
          </w:p>
          <w:p w14:paraId="6B0A9B87" w14:textId="77777777" w:rsidR="0039388E" w:rsidRDefault="0039388E" w:rsidP="0039388E">
            <w:pPr>
              <w:widowControl w:val="0"/>
              <w:spacing w:after="0" w:line="240" w:lineRule="auto"/>
            </w:pPr>
            <w:r w:rsidRPr="0039388E">
              <w:rPr>
                <w:b/>
                <w:bCs/>
              </w:rPr>
              <w:t>Anmeldung</w:t>
            </w:r>
            <w:r>
              <w:t>: Keine Anmeldung nötig</w:t>
            </w:r>
          </w:p>
          <w:p w14:paraId="3B2A5192" w14:textId="43D3D2EF" w:rsidR="004E0B04" w:rsidRDefault="0039388E" w:rsidP="0039388E">
            <w:pPr>
              <w:widowControl w:val="0"/>
              <w:spacing w:after="0" w:line="240" w:lineRule="auto"/>
            </w:pPr>
            <w:r w:rsidRPr="0039388E">
              <w:rPr>
                <w:b/>
                <w:bCs/>
              </w:rPr>
              <w:t>Info</w:t>
            </w:r>
            <w:r>
              <w:t>: familiebruggmenzingen@gmail.com</w:t>
            </w:r>
          </w:p>
        </w:tc>
      </w:tr>
    </w:tbl>
    <w:p w14:paraId="2B8FAA4B" w14:textId="339B468A" w:rsidR="004E0B04" w:rsidRDefault="00000000">
      <w:pPr>
        <w:pBdr>
          <w:top w:val="nil"/>
          <w:left w:val="nil"/>
          <w:bottom w:val="nil"/>
          <w:right w:val="nil"/>
          <w:between w:val="nil"/>
        </w:pBdr>
        <w:rPr>
          <w:color w:val="000000"/>
          <w:sz w:val="28"/>
          <w:szCs w:val="28"/>
          <w:highlight w:val="yellow"/>
          <w:u w:val="single"/>
        </w:rPr>
      </w:pPr>
      <w:r>
        <w:rPr>
          <w:color w:val="000000"/>
          <w:sz w:val="28"/>
          <w:szCs w:val="28"/>
          <w:highlight w:val="yellow"/>
          <w:u w:val="single"/>
        </w:rPr>
        <w:t>Regelmässige Anlässe</w:t>
      </w:r>
    </w:p>
    <w:p w14:paraId="4184BEB6" w14:textId="190E79C5" w:rsidR="004E0B04" w:rsidRDefault="002C3324">
      <w:pPr>
        <w:pBdr>
          <w:top w:val="nil"/>
          <w:left w:val="nil"/>
          <w:bottom w:val="nil"/>
          <w:right w:val="nil"/>
          <w:between w:val="nil"/>
        </w:pBdr>
        <w:rPr>
          <w:b/>
          <w:color w:val="000000"/>
        </w:rPr>
      </w:pPr>
      <w:r>
        <w:rPr>
          <w:b/>
          <w:color w:val="000000"/>
        </w:rPr>
        <w:t>Kindertreff</w:t>
      </w:r>
    </w:p>
    <w:p w14:paraId="1C952030" w14:textId="4D8B0CE6" w:rsidR="004E0B04" w:rsidRDefault="002C3324">
      <w:pPr>
        <w:pBdr>
          <w:top w:val="nil"/>
          <w:left w:val="nil"/>
          <w:bottom w:val="nil"/>
          <w:right w:val="nil"/>
          <w:between w:val="nil"/>
        </w:pBdr>
        <w:rPr>
          <w:color w:val="000000"/>
        </w:rPr>
      </w:pPr>
      <w:r>
        <w:rPr>
          <w:color w:val="000000"/>
        </w:rPr>
        <w:t xml:space="preserve">Komm doch auch vorbei </w:t>
      </w:r>
      <w:proofErr w:type="gramStart"/>
      <w:r>
        <w:rPr>
          <w:color w:val="000000"/>
        </w:rPr>
        <w:t>mit deinem Mami</w:t>
      </w:r>
      <w:proofErr w:type="gramEnd"/>
      <w:r>
        <w:rPr>
          <w:color w:val="000000"/>
        </w:rPr>
        <w:t xml:space="preserve">, Papi oder Grosi… und spiel mit Kindern in deinem Alter ( von 0- 5 Jahren). So lernst du andere Kinder aus dem Dorf kennen, während die Erwachsenen sich bei einer Tasse Tee/Kaffee unterhalten können. Bei schönem Wetter kann im Aussenbereich gespielt werden. Wir freuen uns auf euren Besuch! Anmeldung ist nicht notwendig. </w:t>
      </w:r>
    </w:p>
    <w:p w14:paraId="2000A3A3" w14:textId="77777777" w:rsidR="004E0B04" w:rsidRDefault="00000000">
      <w:pPr>
        <w:pBdr>
          <w:top w:val="nil"/>
          <w:left w:val="nil"/>
          <w:bottom w:val="nil"/>
          <w:right w:val="nil"/>
          <w:between w:val="nil"/>
        </w:pBdr>
        <w:spacing w:after="0"/>
        <w:rPr>
          <w:color w:val="000000"/>
        </w:rPr>
      </w:pPr>
      <w:r>
        <w:rPr>
          <w:b/>
          <w:color w:val="000000"/>
        </w:rPr>
        <w:t>Daten:</w:t>
      </w:r>
      <w:r>
        <w:rPr>
          <w:color w:val="000000"/>
        </w:rPr>
        <w:t xml:space="preserve"> </w:t>
      </w:r>
    </w:p>
    <w:p w14:paraId="491A3D13" w14:textId="2EC264AE" w:rsidR="004E0B04" w:rsidRDefault="002C3324">
      <w:pPr>
        <w:pBdr>
          <w:top w:val="nil"/>
          <w:left w:val="nil"/>
          <w:bottom w:val="nil"/>
          <w:right w:val="nil"/>
          <w:between w:val="nil"/>
        </w:pBdr>
        <w:spacing w:after="0"/>
        <w:rPr>
          <w:color w:val="000000"/>
        </w:rPr>
      </w:pPr>
      <w:r>
        <w:rPr>
          <w:color w:val="000000"/>
        </w:rPr>
        <w:t>Do, 3.4.2025</w:t>
      </w:r>
      <w:r w:rsidR="00AC3911" w:rsidRPr="00AC3911">
        <w:rPr>
          <w:color w:val="000000"/>
        </w:rPr>
        <w:t xml:space="preserve"> </w:t>
      </w:r>
      <w:r w:rsidR="00AC3911">
        <w:rPr>
          <w:color w:val="000000"/>
        </w:rPr>
        <w:tab/>
      </w:r>
      <w:r w:rsidR="00AC3911">
        <w:rPr>
          <w:color w:val="000000"/>
        </w:rPr>
        <w:tab/>
      </w:r>
      <w:r w:rsidR="00AC3911">
        <w:rPr>
          <w:color w:val="000000"/>
        </w:rPr>
        <w:tab/>
      </w:r>
      <w:r w:rsidR="00AC3911">
        <w:rPr>
          <w:color w:val="000000"/>
        </w:rPr>
        <w:t>Do, 4.9.2025</w:t>
      </w:r>
    </w:p>
    <w:p w14:paraId="56E32AF9" w14:textId="1A0C96B2" w:rsidR="002C3324" w:rsidRDefault="002C3324">
      <w:pPr>
        <w:pBdr>
          <w:top w:val="nil"/>
          <w:left w:val="nil"/>
          <w:bottom w:val="nil"/>
          <w:right w:val="nil"/>
          <w:between w:val="nil"/>
        </w:pBdr>
        <w:spacing w:after="0"/>
        <w:rPr>
          <w:color w:val="000000"/>
        </w:rPr>
      </w:pPr>
      <w:r>
        <w:rPr>
          <w:color w:val="000000"/>
        </w:rPr>
        <w:t>Do, 1.5.2025</w:t>
      </w:r>
      <w:r w:rsidR="00AC3911" w:rsidRPr="00AC3911">
        <w:rPr>
          <w:color w:val="000000"/>
        </w:rPr>
        <w:t xml:space="preserve"> </w:t>
      </w:r>
      <w:r w:rsidR="00AC3911">
        <w:rPr>
          <w:color w:val="000000"/>
        </w:rPr>
        <w:tab/>
      </w:r>
      <w:r w:rsidR="00AC3911">
        <w:rPr>
          <w:color w:val="000000"/>
        </w:rPr>
        <w:tab/>
      </w:r>
      <w:r w:rsidR="00AC3911">
        <w:rPr>
          <w:color w:val="000000"/>
        </w:rPr>
        <w:tab/>
      </w:r>
      <w:r w:rsidR="00AC3911">
        <w:rPr>
          <w:color w:val="000000"/>
        </w:rPr>
        <w:t>Do, 2.10.2025</w:t>
      </w:r>
    </w:p>
    <w:p w14:paraId="4B7B770D" w14:textId="421F3A0F" w:rsidR="002C3324" w:rsidRDefault="002C3324">
      <w:pPr>
        <w:pBdr>
          <w:top w:val="nil"/>
          <w:left w:val="nil"/>
          <w:bottom w:val="nil"/>
          <w:right w:val="nil"/>
          <w:between w:val="nil"/>
        </w:pBdr>
        <w:spacing w:after="0"/>
        <w:rPr>
          <w:color w:val="000000"/>
        </w:rPr>
      </w:pPr>
      <w:r>
        <w:rPr>
          <w:color w:val="000000"/>
        </w:rPr>
        <w:t>Do, 5.6.2025</w:t>
      </w:r>
      <w:r w:rsidR="00AC3911" w:rsidRPr="00AC3911">
        <w:rPr>
          <w:color w:val="000000"/>
        </w:rPr>
        <w:t xml:space="preserve"> </w:t>
      </w:r>
      <w:r w:rsidR="00AC3911">
        <w:rPr>
          <w:color w:val="000000"/>
        </w:rPr>
        <w:tab/>
      </w:r>
      <w:r w:rsidR="00AC3911">
        <w:rPr>
          <w:color w:val="000000"/>
        </w:rPr>
        <w:tab/>
      </w:r>
      <w:r w:rsidR="00AC3911">
        <w:rPr>
          <w:color w:val="000000"/>
        </w:rPr>
        <w:tab/>
      </w:r>
      <w:r w:rsidR="00AC3911">
        <w:rPr>
          <w:color w:val="000000"/>
        </w:rPr>
        <w:t>Do, 6.11.2025</w:t>
      </w:r>
    </w:p>
    <w:p w14:paraId="76373996" w14:textId="192A99F8" w:rsidR="002C3324" w:rsidRDefault="002C3324">
      <w:pPr>
        <w:pBdr>
          <w:top w:val="nil"/>
          <w:left w:val="nil"/>
          <w:bottom w:val="nil"/>
          <w:right w:val="nil"/>
          <w:between w:val="nil"/>
        </w:pBdr>
        <w:spacing w:after="0"/>
        <w:rPr>
          <w:color w:val="000000"/>
        </w:rPr>
      </w:pPr>
      <w:r>
        <w:rPr>
          <w:color w:val="000000"/>
        </w:rPr>
        <w:t>Do, 3.7.2025</w:t>
      </w:r>
      <w:r w:rsidR="00AC3911" w:rsidRPr="00AC3911">
        <w:rPr>
          <w:color w:val="000000"/>
        </w:rPr>
        <w:t xml:space="preserve"> </w:t>
      </w:r>
      <w:r w:rsidR="00AC3911">
        <w:rPr>
          <w:color w:val="000000"/>
        </w:rPr>
        <w:tab/>
      </w:r>
      <w:r w:rsidR="00AC3911">
        <w:rPr>
          <w:color w:val="000000"/>
        </w:rPr>
        <w:tab/>
      </w:r>
      <w:r w:rsidR="00AC3911">
        <w:rPr>
          <w:color w:val="000000"/>
        </w:rPr>
        <w:tab/>
      </w:r>
      <w:r w:rsidR="00AC3911">
        <w:rPr>
          <w:color w:val="000000"/>
        </w:rPr>
        <w:t>Do, 4.12.2025</w:t>
      </w:r>
    </w:p>
    <w:p w14:paraId="35734931" w14:textId="38DB1BA1" w:rsidR="002C3324" w:rsidRDefault="002C3324">
      <w:pPr>
        <w:pBdr>
          <w:top w:val="nil"/>
          <w:left w:val="nil"/>
          <w:bottom w:val="nil"/>
          <w:right w:val="nil"/>
          <w:between w:val="nil"/>
        </w:pBdr>
        <w:spacing w:after="0"/>
        <w:rPr>
          <w:color w:val="000000"/>
        </w:rPr>
      </w:pPr>
      <w:r>
        <w:rPr>
          <w:color w:val="000000"/>
        </w:rPr>
        <w:t>Sommerpause</w:t>
      </w:r>
    </w:p>
    <w:p w14:paraId="3708F7D2" w14:textId="77777777" w:rsidR="002C3324" w:rsidRDefault="002C3324">
      <w:pPr>
        <w:pBdr>
          <w:top w:val="nil"/>
          <w:left w:val="nil"/>
          <w:bottom w:val="nil"/>
          <w:right w:val="nil"/>
          <w:between w:val="nil"/>
        </w:pBdr>
        <w:spacing w:after="0"/>
        <w:rPr>
          <w:color w:val="000000"/>
        </w:rPr>
      </w:pPr>
    </w:p>
    <w:p w14:paraId="0EA5D4B4" w14:textId="77777777" w:rsidR="004E0B04" w:rsidRDefault="00000000">
      <w:pPr>
        <w:pBdr>
          <w:top w:val="nil"/>
          <w:left w:val="nil"/>
          <w:bottom w:val="nil"/>
          <w:right w:val="nil"/>
          <w:between w:val="nil"/>
        </w:pBdr>
        <w:spacing w:after="0"/>
        <w:rPr>
          <w:color w:val="000000"/>
        </w:rPr>
      </w:pPr>
      <w:r>
        <w:rPr>
          <w:b/>
          <w:color w:val="000000"/>
        </w:rPr>
        <w:t>Zeit:</w:t>
      </w:r>
      <w:r>
        <w:rPr>
          <w:color w:val="000000"/>
        </w:rPr>
        <w:t xml:space="preserve"> 9.00 Uhr bis 11.00 Uhr </w:t>
      </w:r>
    </w:p>
    <w:p w14:paraId="0ADDA5DB" w14:textId="478FBFE9" w:rsidR="004E0B04" w:rsidRDefault="00000000">
      <w:pPr>
        <w:pBdr>
          <w:top w:val="nil"/>
          <w:left w:val="nil"/>
          <w:bottom w:val="nil"/>
          <w:right w:val="nil"/>
          <w:between w:val="nil"/>
        </w:pBdr>
        <w:spacing w:after="0"/>
        <w:rPr>
          <w:color w:val="000000"/>
        </w:rPr>
      </w:pPr>
      <w:r>
        <w:rPr>
          <w:b/>
          <w:color w:val="000000"/>
        </w:rPr>
        <w:t>Ort:</w:t>
      </w:r>
      <w:r>
        <w:rPr>
          <w:color w:val="000000"/>
        </w:rPr>
        <w:t xml:space="preserve"> </w:t>
      </w:r>
      <w:r w:rsidR="002C3324">
        <w:rPr>
          <w:color w:val="000000"/>
        </w:rPr>
        <w:t xml:space="preserve">Im Restaurant </w:t>
      </w:r>
      <w:proofErr w:type="spellStart"/>
      <w:r w:rsidR="002C3324">
        <w:rPr>
          <w:color w:val="000000"/>
        </w:rPr>
        <w:t>Luegeten</w:t>
      </w:r>
      <w:proofErr w:type="spellEnd"/>
      <w:r w:rsidR="002C3324">
        <w:rPr>
          <w:color w:val="000000"/>
        </w:rPr>
        <w:t xml:space="preserve">, </w:t>
      </w:r>
      <w:proofErr w:type="spellStart"/>
      <w:r w:rsidR="002C3324">
        <w:rPr>
          <w:color w:val="000000"/>
        </w:rPr>
        <w:t>Luegetenstrasse</w:t>
      </w:r>
      <w:proofErr w:type="spellEnd"/>
      <w:r w:rsidR="002C3324">
        <w:rPr>
          <w:color w:val="000000"/>
        </w:rPr>
        <w:t xml:space="preserve"> 10, 6313 Menzingen</w:t>
      </w:r>
    </w:p>
    <w:p w14:paraId="74307954" w14:textId="77777777" w:rsidR="004E0B04" w:rsidRDefault="00000000">
      <w:pPr>
        <w:pBdr>
          <w:top w:val="nil"/>
          <w:left w:val="nil"/>
          <w:bottom w:val="nil"/>
          <w:right w:val="nil"/>
          <w:between w:val="nil"/>
        </w:pBdr>
        <w:spacing w:after="0"/>
        <w:rPr>
          <w:color w:val="000000"/>
        </w:rPr>
      </w:pPr>
      <w:r>
        <w:rPr>
          <w:b/>
          <w:color w:val="000000"/>
        </w:rPr>
        <w:t>Kosten:</w:t>
      </w:r>
      <w:r>
        <w:rPr>
          <w:color w:val="000000"/>
        </w:rPr>
        <w:t xml:space="preserve"> freiwilliger Beitrag </w:t>
      </w:r>
    </w:p>
    <w:p w14:paraId="02AB8341" w14:textId="77777777" w:rsidR="004E0B04" w:rsidRDefault="00000000">
      <w:pPr>
        <w:pBdr>
          <w:top w:val="nil"/>
          <w:left w:val="nil"/>
          <w:bottom w:val="nil"/>
          <w:right w:val="nil"/>
          <w:between w:val="nil"/>
        </w:pBdr>
        <w:spacing w:after="0"/>
        <w:rPr>
          <w:color w:val="000000"/>
        </w:rPr>
      </w:pPr>
      <w:r>
        <w:rPr>
          <w:b/>
          <w:color w:val="000000"/>
        </w:rPr>
        <w:t>Anmeldung:</w:t>
      </w:r>
      <w:r>
        <w:rPr>
          <w:color w:val="000000"/>
        </w:rPr>
        <w:t xml:space="preserve"> Keine Anmeldung nötig</w:t>
      </w:r>
    </w:p>
    <w:p w14:paraId="0B4BA5F1" w14:textId="12618F32" w:rsidR="004E0B04" w:rsidRPr="00AC3911" w:rsidRDefault="00000000" w:rsidP="00AC3911">
      <w:pPr>
        <w:pBdr>
          <w:top w:val="nil"/>
          <w:left w:val="nil"/>
          <w:bottom w:val="nil"/>
          <w:right w:val="nil"/>
          <w:between w:val="nil"/>
        </w:pBdr>
        <w:spacing w:after="0"/>
        <w:rPr>
          <w:color w:val="000000"/>
        </w:rPr>
      </w:pPr>
      <w:r>
        <w:rPr>
          <w:b/>
          <w:color w:val="000000"/>
        </w:rPr>
        <w:t xml:space="preserve">Info: </w:t>
      </w:r>
      <w:r>
        <w:rPr>
          <w:color w:val="000000"/>
        </w:rPr>
        <w:t xml:space="preserve">unter </w:t>
      </w:r>
      <w:hyperlink r:id="rId9">
        <w:r w:rsidR="004E0B04">
          <w:rPr>
            <w:color w:val="0563C1"/>
            <w:u w:val="single"/>
          </w:rPr>
          <w:t>familiebruggmenzingen@gmail.com</w:t>
        </w:r>
      </w:hyperlink>
      <w:r>
        <w:rPr>
          <w:color w:val="000000"/>
        </w:rPr>
        <w:t> </w:t>
      </w:r>
    </w:p>
    <w:sectPr w:rsidR="004E0B04" w:rsidRPr="00AC3911">
      <w:pgSz w:w="12240" w:h="15840"/>
      <w:pgMar w:top="992" w:right="1417" w:bottom="1134" w:left="141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A2E6E"/>
    <w:multiLevelType w:val="multilevel"/>
    <w:tmpl w:val="B7C4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719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04"/>
    <w:rsid w:val="002A05E8"/>
    <w:rsid w:val="002C3324"/>
    <w:rsid w:val="00301625"/>
    <w:rsid w:val="0039388E"/>
    <w:rsid w:val="003A5215"/>
    <w:rsid w:val="004E0B04"/>
    <w:rsid w:val="005436F9"/>
    <w:rsid w:val="005806C1"/>
    <w:rsid w:val="007C60D9"/>
    <w:rsid w:val="00976636"/>
    <w:rsid w:val="00AC39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AFFD"/>
  <w15:docId w15:val="{0ACFF1B4-F27B-4D23-900C-C9C5FA4D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berschrift2">
    <w:name w:val="heading 2"/>
    <w:basedOn w:val="Standard"/>
    <w:next w:val="Standard"/>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berschrift3">
    <w:name w:val="heading 3"/>
    <w:basedOn w:val="Standard"/>
    <w:next w:val="Standard"/>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berschrift4">
    <w:name w:val="heading 4"/>
    <w:basedOn w:val="Standard"/>
    <w:next w:val="Standard"/>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berschrift5">
    <w:name w:val="heading 5"/>
    <w:basedOn w:val="Standard"/>
    <w:next w:val="Standard"/>
    <w:uiPriority w:val="9"/>
    <w:semiHidden/>
    <w:unhideWhenUsed/>
    <w:qFormat/>
    <w:pPr>
      <w:pBdr>
        <w:top w:val="nil"/>
        <w:left w:val="nil"/>
        <w:bottom w:val="nil"/>
        <w:right w:val="nil"/>
        <w:between w:val="nil"/>
      </w:pBdr>
      <w:spacing w:before="240" w:after="60"/>
      <w:outlineLvl w:val="4"/>
    </w:pPr>
    <w:rPr>
      <w:b/>
      <w:i/>
      <w:sz w:val="26"/>
      <w:szCs w:val="26"/>
    </w:rPr>
  </w:style>
  <w:style w:type="paragraph" w:styleId="berschrift6">
    <w:name w:val="heading 6"/>
    <w:basedOn w:val="Standard"/>
    <w:next w:val="Standard"/>
    <w:uiPriority w:val="9"/>
    <w:semiHidden/>
    <w:unhideWhenUsed/>
    <w:qFormat/>
    <w:pPr>
      <w:pBdr>
        <w:top w:val="nil"/>
        <w:left w:val="nil"/>
        <w:bottom w:val="nil"/>
        <w:right w:val="nil"/>
        <w:between w:val="nil"/>
      </w:pBdr>
      <w:spacing w:before="240" w:after="6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amiliebruggmenzingen@gmail.com" TargetMode="External"/><Relationship Id="rId3" Type="http://schemas.openxmlformats.org/officeDocument/2006/relationships/styles" Target="styles.xml"/><Relationship Id="rId7" Type="http://schemas.openxmlformats.org/officeDocument/2006/relationships/hyperlink" Target="mailto:familiebruggmenzinge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miliebruggmenzingen@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sZMdSbEZfgD1l9EBCc0ayXXvKg==">CgMxLjA4AHIhMVd4Mi1udHBLN25vZHo1M21CNExTX21JZEd6aTltYVVS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6476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 Betschart</cp:lastModifiedBy>
  <cp:revision>4</cp:revision>
  <dcterms:created xsi:type="dcterms:W3CDTF">2025-03-20T12:46:00Z</dcterms:created>
  <dcterms:modified xsi:type="dcterms:W3CDTF">2025-03-29T09:21:00Z</dcterms:modified>
</cp:coreProperties>
</file>